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B" w:rsidRDefault="00AD7CBB" w:rsidP="009A7057">
      <w:pPr>
        <w:pStyle w:val="Title"/>
      </w:pPr>
      <w:r>
        <w:t xml:space="preserve">Adoption Support Assessment </w:t>
      </w:r>
    </w:p>
    <w:p w:rsidR="00AD7CBB" w:rsidRPr="009A75FB" w:rsidRDefault="000F58E2" w:rsidP="009A75FB">
      <w:pPr>
        <w:pStyle w:val="StyleTitle16ptItalicGray-50LinespacingExactly12pt"/>
        <w:rPr>
          <w:rStyle w:val="SubtleEmphasis"/>
          <w:i/>
          <w:iCs/>
          <w:szCs w:val="32"/>
        </w:rPr>
      </w:pPr>
      <w:r w:rsidRPr="009A75FB">
        <w:t>The referral (Part 1)</w:t>
      </w:r>
    </w:p>
    <w:p w:rsidR="000F58E2" w:rsidRDefault="000F58E2" w:rsidP="000F58E2">
      <w:pPr>
        <w:pStyle w:val="Heading2"/>
      </w:pPr>
      <w:r w:rsidRPr="006555C4">
        <w:t>Adopted child or children to whom the referral applies</w:t>
      </w:r>
    </w:p>
    <w:p w:rsidR="000F58E2" w:rsidRDefault="000F58E2" w:rsidP="000F58E2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458"/>
        <w:gridCol w:w="1453"/>
        <w:gridCol w:w="1447"/>
        <w:gridCol w:w="1460"/>
        <w:gridCol w:w="1467"/>
        <w:gridCol w:w="1458"/>
        <w:gridCol w:w="1455"/>
        <w:gridCol w:w="1460"/>
        <w:gridCol w:w="1460"/>
      </w:tblGrid>
      <w:tr w:rsidR="000F58E2" w:rsidRPr="000F58E2" w:rsidTr="007A5F3A">
        <w:tc>
          <w:tcPr>
            <w:tcW w:w="1478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First name</w:t>
            </w:r>
          </w:p>
        </w:tc>
        <w:tc>
          <w:tcPr>
            <w:tcW w:w="1478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Family name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D</w:t>
            </w:r>
            <w:r w:rsidR="00B23D3B">
              <w:t>ate</w:t>
            </w:r>
            <w:r w:rsidRPr="000F58E2">
              <w:t xml:space="preserve"> of B</w:t>
            </w:r>
            <w:r w:rsidR="00B23D3B">
              <w:t>irth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Age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Gender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Ethnicity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Date placed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Date of Order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0F58E2" w:rsidP="007A5F3A">
            <w:pPr>
              <w:jc w:val="center"/>
            </w:pPr>
            <w:r w:rsidRPr="000F58E2">
              <w:t>Placing agency</w:t>
            </w:r>
          </w:p>
        </w:tc>
        <w:tc>
          <w:tcPr>
            <w:tcW w:w="1479" w:type="dxa"/>
            <w:shd w:val="clear" w:color="auto" w:fill="F3FF96"/>
            <w:tcMar>
              <w:top w:w="57" w:type="dxa"/>
              <w:bottom w:w="57" w:type="dxa"/>
            </w:tcMar>
          </w:tcPr>
          <w:p w:rsidR="000F58E2" w:rsidRPr="000F58E2" w:rsidRDefault="009A45B8" w:rsidP="007A5F3A">
            <w:pPr>
              <w:jc w:val="center"/>
            </w:pPr>
            <w:r>
              <w:t xml:space="preserve">Agency </w:t>
            </w:r>
            <w:r>
              <w:br/>
            </w:r>
            <w:r w:rsidR="000F58E2" w:rsidRPr="000F58E2">
              <w:t>Ref no.</w:t>
            </w:r>
          </w:p>
        </w:tc>
      </w:tr>
      <w:tr w:rsidR="000F58E2" w:rsidRPr="000F58E2" w:rsidTr="007A5F3A"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</w:tr>
      <w:tr w:rsidR="000F58E2" w:rsidRPr="000F58E2" w:rsidTr="007A5F3A"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</w:tr>
      <w:tr w:rsidR="000F58E2" w:rsidRPr="000F58E2" w:rsidTr="007A5F3A"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</w:tr>
      <w:tr w:rsidR="000F58E2" w:rsidRPr="000F58E2" w:rsidTr="007A5F3A"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8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  <w:tc>
          <w:tcPr>
            <w:tcW w:w="1479" w:type="dxa"/>
            <w:tcMar>
              <w:top w:w="57" w:type="dxa"/>
              <w:bottom w:w="57" w:type="dxa"/>
            </w:tcMar>
          </w:tcPr>
          <w:p w:rsidR="000F58E2" w:rsidRPr="000F58E2" w:rsidRDefault="000F58E2" w:rsidP="0089587B"/>
        </w:tc>
      </w:tr>
    </w:tbl>
    <w:p w:rsidR="000F58E2" w:rsidRDefault="000F58E2" w:rsidP="000F58E2"/>
    <w:p w:rsidR="000F58E2" w:rsidRDefault="000F58E2" w:rsidP="000F58E2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2"/>
      </w:tblGrid>
      <w:tr w:rsidR="000F58E2" w:rsidRPr="000F58E2" w:rsidTr="007A5F3A">
        <w:tc>
          <w:tcPr>
            <w:tcW w:w="14572" w:type="dxa"/>
            <w:shd w:val="clear" w:color="auto" w:fill="F3FF96"/>
            <w:tcMar>
              <w:top w:w="113" w:type="dxa"/>
              <w:bottom w:w="113" w:type="dxa"/>
            </w:tcMar>
          </w:tcPr>
          <w:p w:rsidR="000F58E2" w:rsidRPr="000F58E2" w:rsidRDefault="000F58E2" w:rsidP="0089587B">
            <w:r w:rsidRPr="000F58E2">
              <w:t>Reason for referral (Brief summary of the primary issues)</w:t>
            </w:r>
          </w:p>
        </w:tc>
      </w:tr>
      <w:tr w:rsidR="000F58E2" w:rsidRPr="000F58E2" w:rsidTr="007A5F3A">
        <w:tc>
          <w:tcPr>
            <w:tcW w:w="14572" w:type="dxa"/>
            <w:tcMar>
              <w:top w:w="113" w:type="dxa"/>
              <w:bottom w:w="113" w:type="dxa"/>
            </w:tcMar>
          </w:tcPr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Default="000F58E2" w:rsidP="0089587B"/>
          <w:p w:rsidR="000F58E2" w:rsidRPr="000F58E2" w:rsidRDefault="000F58E2" w:rsidP="0089587B"/>
        </w:tc>
      </w:tr>
    </w:tbl>
    <w:p w:rsidR="000F58E2" w:rsidRDefault="000F58E2" w:rsidP="000F58E2"/>
    <w:p w:rsidR="003116D1" w:rsidRPr="006555C4" w:rsidRDefault="0041127C" w:rsidP="003116D1">
      <w:pPr>
        <w:pStyle w:val="Heading2"/>
      </w:pPr>
      <w:r>
        <w:lastRenderedPageBreak/>
        <w:t>Adoptive parent(s)</w:t>
      </w:r>
    </w:p>
    <w:p w:rsidR="00AD7CBB" w:rsidRDefault="00AD7CBB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2902"/>
        <w:gridCol w:w="2909"/>
        <w:gridCol w:w="2912"/>
        <w:gridCol w:w="2923"/>
      </w:tblGrid>
      <w:tr w:rsidR="0041127C" w:rsidRPr="003116D1" w:rsidTr="007A5F3A">
        <w:tc>
          <w:tcPr>
            <w:tcW w:w="1683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</w:p>
        </w:tc>
        <w:tc>
          <w:tcPr>
            <w:tcW w:w="1669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First name</w:t>
            </w:r>
          </w:p>
        </w:tc>
        <w:tc>
          <w:tcPr>
            <w:tcW w:w="1673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Family name</w:t>
            </w:r>
          </w:p>
        </w:tc>
        <w:tc>
          <w:tcPr>
            <w:tcW w:w="1675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Gender</w:t>
            </w:r>
          </w:p>
        </w:tc>
        <w:tc>
          <w:tcPr>
            <w:tcW w:w="1681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Ethnicity</w:t>
            </w:r>
          </w:p>
        </w:tc>
      </w:tr>
      <w:tr w:rsidR="0041127C" w:rsidRPr="003116D1" w:rsidTr="007A5F3A">
        <w:tc>
          <w:tcPr>
            <w:tcW w:w="1683" w:type="dxa"/>
            <w:tcMar>
              <w:top w:w="113" w:type="dxa"/>
              <w:bottom w:w="113" w:type="dxa"/>
            </w:tcMar>
          </w:tcPr>
          <w:p w:rsidR="0041127C" w:rsidRPr="003116D1" w:rsidRDefault="0041127C" w:rsidP="0089587B">
            <w:r>
              <w:t>Adoptive parent</w:t>
            </w:r>
            <w:r w:rsidRPr="003116D1">
              <w:t xml:space="preserve"> 1</w:t>
            </w:r>
          </w:p>
        </w:tc>
        <w:tc>
          <w:tcPr>
            <w:tcW w:w="1669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  <w:tc>
          <w:tcPr>
            <w:tcW w:w="1673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  <w:tc>
          <w:tcPr>
            <w:tcW w:w="1675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  <w:tc>
          <w:tcPr>
            <w:tcW w:w="1681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</w:tr>
      <w:tr w:rsidR="0041127C" w:rsidRPr="003116D1" w:rsidTr="007A5F3A">
        <w:tc>
          <w:tcPr>
            <w:tcW w:w="1683" w:type="dxa"/>
            <w:tcMar>
              <w:top w:w="113" w:type="dxa"/>
              <w:bottom w:w="113" w:type="dxa"/>
            </w:tcMar>
          </w:tcPr>
          <w:p w:rsidR="0041127C" w:rsidRPr="003116D1" w:rsidRDefault="0041127C" w:rsidP="0089587B">
            <w:r>
              <w:t>Adoptive parent</w:t>
            </w:r>
            <w:r w:rsidRPr="003116D1">
              <w:t xml:space="preserve"> 2</w:t>
            </w:r>
          </w:p>
        </w:tc>
        <w:tc>
          <w:tcPr>
            <w:tcW w:w="1669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  <w:tc>
          <w:tcPr>
            <w:tcW w:w="1673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  <w:tc>
          <w:tcPr>
            <w:tcW w:w="1675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  <w:tc>
          <w:tcPr>
            <w:tcW w:w="1681" w:type="dxa"/>
            <w:tcMar>
              <w:top w:w="113" w:type="dxa"/>
              <w:bottom w:w="113" w:type="dxa"/>
            </w:tcMar>
          </w:tcPr>
          <w:p w:rsidR="0041127C" w:rsidRPr="003116D1" w:rsidRDefault="0041127C" w:rsidP="0089587B"/>
        </w:tc>
      </w:tr>
    </w:tbl>
    <w:p w:rsidR="003116D1" w:rsidRDefault="00EF768C" w:rsidP="009A7057">
      <w:pPr>
        <w:pStyle w:val="Heading2"/>
      </w:pPr>
      <w:r>
        <w:t>Other adults in the household</w:t>
      </w:r>
    </w:p>
    <w:p w:rsidR="00EF768C" w:rsidRPr="00EF768C" w:rsidRDefault="00EF768C" w:rsidP="00EF768C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1671"/>
        <w:gridCol w:w="1675"/>
        <w:gridCol w:w="1677"/>
        <w:gridCol w:w="1683"/>
        <w:gridCol w:w="6196"/>
      </w:tblGrid>
      <w:tr w:rsidR="0041127C" w:rsidRPr="003116D1" w:rsidTr="007A5F3A">
        <w:tc>
          <w:tcPr>
            <w:tcW w:w="1670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</w:p>
        </w:tc>
        <w:tc>
          <w:tcPr>
            <w:tcW w:w="1671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First name</w:t>
            </w:r>
          </w:p>
        </w:tc>
        <w:tc>
          <w:tcPr>
            <w:tcW w:w="1675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Family name</w:t>
            </w:r>
          </w:p>
        </w:tc>
        <w:tc>
          <w:tcPr>
            <w:tcW w:w="1677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Gender</w:t>
            </w:r>
          </w:p>
        </w:tc>
        <w:tc>
          <w:tcPr>
            <w:tcW w:w="1683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>Ethnicity</w:t>
            </w:r>
          </w:p>
        </w:tc>
        <w:tc>
          <w:tcPr>
            <w:tcW w:w="6196" w:type="dxa"/>
            <w:shd w:val="clear" w:color="auto" w:fill="F3FF96"/>
            <w:tcMar>
              <w:top w:w="113" w:type="dxa"/>
              <w:bottom w:w="113" w:type="dxa"/>
            </w:tcMar>
          </w:tcPr>
          <w:p w:rsidR="0041127C" w:rsidRPr="003116D1" w:rsidRDefault="0041127C" w:rsidP="007A5F3A">
            <w:pPr>
              <w:jc w:val="center"/>
            </w:pPr>
            <w:r w:rsidRPr="003116D1">
              <w:t xml:space="preserve">Legal </w:t>
            </w:r>
            <w:r>
              <w:t>status in the household</w:t>
            </w:r>
            <w:r w:rsidRPr="003116D1">
              <w:t xml:space="preserve"> </w:t>
            </w:r>
          </w:p>
        </w:tc>
      </w:tr>
      <w:tr w:rsidR="0041127C" w:rsidRPr="003116D1" w:rsidTr="007A5F3A">
        <w:tc>
          <w:tcPr>
            <w:tcW w:w="1670" w:type="dxa"/>
            <w:tcMar>
              <w:top w:w="113" w:type="dxa"/>
              <w:bottom w:w="113" w:type="dxa"/>
            </w:tcMar>
          </w:tcPr>
          <w:p w:rsidR="0041127C" w:rsidRPr="003116D1" w:rsidRDefault="0041127C" w:rsidP="0041127C">
            <w:r w:rsidRPr="003116D1">
              <w:t>Adult 1</w:t>
            </w:r>
          </w:p>
        </w:tc>
        <w:tc>
          <w:tcPr>
            <w:tcW w:w="1671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75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77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83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6196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</w:tr>
      <w:tr w:rsidR="0041127C" w:rsidRPr="003116D1" w:rsidTr="007A5F3A">
        <w:tc>
          <w:tcPr>
            <w:tcW w:w="1670" w:type="dxa"/>
            <w:tcMar>
              <w:top w:w="113" w:type="dxa"/>
              <w:bottom w:w="113" w:type="dxa"/>
            </w:tcMar>
          </w:tcPr>
          <w:p w:rsidR="0041127C" w:rsidRPr="003116D1" w:rsidRDefault="0041127C" w:rsidP="0041127C">
            <w:r w:rsidRPr="003116D1">
              <w:t>Adult 2</w:t>
            </w:r>
          </w:p>
        </w:tc>
        <w:tc>
          <w:tcPr>
            <w:tcW w:w="1671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75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77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83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6196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</w:tr>
      <w:tr w:rsidR="0041127C" w:rsidRPr="003116D1" w:rsidTr="007A5F3A">
        <w:tc>
          <w:tcPr>
            <w:tcW w:w="1670" w:type="dxa"/>
            <w:tcMar>
              <w:top w:w="113" w:type="dxa"/>
              <w:bottom w:w="113" w:type="dxa"/>
            </w:tcMar>
          </w:tcPr>
          <w:p w:rsidR="0041127C" w:rsidRPr="003116D1" w:rsidRDefault="0041127C" w:rsidP="0041127C">
            <w:r w:rsidRPr="003116D1">
              <w:t>Adult 3</w:t>
            </w:r>
          </w:p>
        </w:tc>
        <w:tc>
          <w:tcPr>
            <w:tcW w:w="1671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75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77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1683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  <w:tc>
          <w:tcPr>
            <w:tcW w:w="6196" w:type="dxa"/>
            <w:tcMar>
              <w:top w:w="113" w:type="dxa"/>
              <w:bottom w:w="113" w:type="dxa"/>
            </w:tcMar>
          </w:tcPr>
          <w:p w:rsidR="0041127C" w:rsidRPr="003116D1" w:rsidRDefault="0041127C" w:rsidP="0041127C"/>
        </w:tc>
      </w:tr>
    </w:tbl>
    <w:p w:rsidR="003116D1" w:rsidRPr="006555C4" w:rsidRDefault="003116D1" w:rsidP="003116D1">
      <w:pPr>
        <w:pStyle w:val="Heading2"/>
      </w:pPr>
      <w:r w:rsidRPr="006555C4">
        <w:t>Other children in the family/household</w:t>
      </w:r>
    </w:p>
    <w:p w:rsidR="00AD7CBB" w:rsidRDefault="00AD7CBB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1394"/>
        <w:gridCol w:w="1399"/>
        <w:gridCol w:w="1392"/>
        <w:gridCol w:w="1387"/>
        <w:gridCol w:w="1401"/>
        <w:gridCol w:w="1407"/>
        <w:gridCol w:w="4801"/>
      </w:tblGrid>
      <w:tr w:rsidR="003116D1" w:rsidRPr="003116D1" w:rsidTr="007A5F3A">
        <w:tc>
          <w:tcPr>
            <w:tcW w:w="1391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</w:p>
        </w:tc>
        <w:tc>
          <w:tcPr>
            <w:tcW w:w="1394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>First name</w:t>
            </w:r>
          </w:p>
        </w:tc>
        <w:tc>
          <w:tcPr>
            <w:tcW w:w="1399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>Family name</w:t>
            </w:r>
          </w:p>
        </w:tc>
        <w:tc>
          <w:tcPr>
            <w:tcW w:w="1392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>D</w:t>
            </w:r>
            <w:r w:rsidR="00B23D3B">
              <w:t>ate</w:t>
            </w:r>
            <w:r w:rsidRPr="003116D1">
              <w:t xml:space="preserve"> of B</w:t>
            </w:r>
            <w:r w:rsidR="00B23D3B">
              <w:t>irth</w:t>
            </w:r>
          </w:p>
        </w:tc>
        <w:tc>
          <w:tcPr>
            <w:tcW w:w="1387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>Age</w:t>
            </w:r>
          </w:p>
        </w:tc>
        <w:tc>
          <w:tcPr>
            <w:tcW w:w="1401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>Gender</w:t>
            </w:r>
          </w:p>
        </w:tc>
        <w:tc>
          <w:tcPr>
            <w:tcW w:w="1407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>Ethnicity</w:t>
            </w:r>
          </w:p>
        </w:tc>
        <w:tc>
          <w:tcPr>
            <w:tcW w:w="4801" w:type="dxa"/>
            <w:shd w:val="clear" w:color="auto" w:fill="F3FF96"/>
            <w:tcMar>
              <w:top w:w="113" w:type="dxa"/>
              <w:bottom w:w="113" w:type="dxa"/>
            </w:tcMar>
          </w:tcPr>
          <w:p w:rsidR="003116D1" w:rsidRPr="003116D1" w:rsidRDefault="003116D1" w:rsidP="007A5F3A">
            <w:pPr>
              <w:jc w:val="center"/>
            </w:pPr>
            <w:r w:rsidRPr="003116D1">
              <w:t xml:space="preserve">Legal </w:t>
            </w:r>
            <w:r w:rsidR="0041127C">
              <w:t>status in the household</w:t>
            </w:r>
          </w:p>
        </w:tc>
      </w:tr>
      <w:tr w:rsidR="003116D1" w:rsidRPr="003116D1" w:rsidTr="007A5F3A">
        <w:tc>
          <w:tcPr>
            <w:tcW w:w="1391" w:type="dxa"/>
            <w:tcMar>
              <w:top w:w="113" w:type="dxa"/>
              <w:bottom w:w="113" w:type="dxa"/>
            </w:tcMar>
          </w:tcPr>
          <w:p w:rsidR="003116D1" w:rsidRPr="003116D1" w:rsidRDefault="003116D1" w:rsidP="0089587B">
            <w:r w:rsidRPr="003116D1">
              <w:t>Child 1</w:t>
            </w:r>
          </w:p>
        </w:tc>
        <w:tc>
          <w:tcPr>
            <w:tcW w:w="1394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9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2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8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48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</w:tr>
      <w:tr w:rsidR="003116D1" w:rsidRPr="003116D1" w:rsidTr="007A5F3A">
        <w:tc>
          <w:tcPr>
            <w:tcW w:w="1391" w:type="dxa"/>
            <w:tcMar>
              <w:top w:w="113" w:type="dxa"/>
              <w:bottom w:w="113" w:type="dxa"/>
            </w:tcMar>
          </w:tcPr>
          <w:p w:rsidR="003116D1" w:rsidRPr="003116D1" w:rsidRDefault="003116D1" w:rsidP="0089587B">
            <w:r w:rsidRPr="003116D1">
              <w:t>Child 2</w:t>
            </w:r>
          </w:p>
        </w:tc>
        <w:tc>
          <w:tcPr>
            <w:tcW w:w="1394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9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2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8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48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</w:tr>
      <w:tr w:rsidR="003116D1" w:rsidRPr="003116D1" w:rsidTr="007A5F3A">
        <w:tc>
          <w:tcPr>
            <w:tcW w:w="1391" w:type="dxa"/>
            <w:tcMar>
              <w:top w:w="113" w:type="dxa"/>
              <w:bottom w:w="113" w:type="dxa"/>
            </w:tcMar>
          </w:tcPr>
          <w:p w:rsidR="003116D1" w:rsidRPr="003116D1" w:rsidRDefault="003116D1" w:rsidP="0089587B">
            <w:r w:rsidRPr="003116D1">
              <w:t>Child 3</w:t>
            </w:r>
          </w:p>
        </w:tc>
        <w:tc>
          <w:tcPr>
            <w:tcW w:w="1394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9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2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8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48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</w:tr>
      <w:tr w:rsidR="003116D1" w:rsidRPr="003116D1" w:rsidTr="007A5F3A">
        <w:tc>
          <w:tcPr>
            <w:tcW w:w="1391" w:type="dxa"/>
            <w:tcMar>
              <w:top w:w="113" w:type="dxa"/>
              <w:bottom w:w="113" w:type="dxa"/>
            </w:tcMar>
          </w:tcPr>
          <w:p w:rsidR="003116D1" w:rsidRPr="003116D1" w:rsidRDefault="003116D1" w:rsidP="0089587B">
            <w:r w:rsidRPr="003116D1">
              <w:t>Child 4</w:t>
            </w:r>
          </w:p>
        </w:tc>
        <w:tc>
          <w:tcPr>
            <w:tcW w:w="1394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9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92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38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1407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  <w:tc>
          <w:tcPr>
            <w:tcW w:w="4801" w:type="dxa"/>
            <w:tcMar>
              <w:top w:w="113" w:type="dxa"/>
              <w:bottom w:w="113" w:type="dxa"/>
            </w:tcMar>
          </w:tcPr>
          <w:p w:rsidR="003116D1" w:rsidRPr="003116D1" w:rsidRDefault="003116D1" w:rsidP="0089587B"/>
        </w:tc>
      </w:tr>
    </w:tbl>
    <w:p w:rsidR="00AD7CBB" w:rsidRDefault="002710AF" w:rsidP="009A7057">
      <w:pPr>
        <w:pStyle w:val="Heading2"/>
      </w:pPr>
      <w:r>
        <w:br w:type="page"/>
      </w:r>
      <w:r w:rsidR="00AD7CBB">
        <w:lastRenderedPageBreak/>
        <w:t>Family Address</w:t>
      </w:r>
    </w:p>
    <w:p w:rsidR="0082697D" w:rsidRPr="0082697D" w:rsidRDefault="0082697D" w:rsidP="0082697D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10383"/>
      </w:tblGrid>
      <w:tr w:rsidR="00B80740" w:rsidTr="007A5F3A">
        <w:tc>
          <w:tcPr>
            <w:tcW w:w="4189" w:type="dxa"/>
            <w:shd w:val="clear" w:color="auto" w:fill="F3FF96"/>
            <w:tcMar>
              <w:top w:w="113" w:type="dxa"/>
              <w:bottom w:w="113" w:type="dxa"/>
            </w:tcMar>
          </w:tcPr>
          <w:p w:rsidR="00B80740" w:rsidRDefault="00D36321" w:rsidP="009A7057">
            <w:r>
              <w:t>Address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B80740" w:rsidRDefault="00B80740" w:rsidP="009A7057"/>
        </w:tc>
      </w:tr>
      <w:tr w:rsidR="00B80740" w:rsidTr="007A5F3A">
        <w:tc>
          <w:tcPr>
            <w:tcW w:w="4189" w:type="dxa"/>
            <w:shd w:val="clear" w:color="auto" w:fill="F3FF96"/>
            <w:tcMar>
              <w:top w:w="113" w:type="dxa"/>
              <w:bottom w:w="113" w:type="dxa"/>
            </w:tcMar>
          </w:tcPr>
          <w:p w:rsidR="00B80740" w:rsidRDefault="00B80740" w:rsidP="009A7057"/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B80740" w:rsidRDefault="00B80740" w:rsidP="009A7057"/>
        </w:tc>
      </w:tr>
      <w:tr w:rsidR="00B80740" w:rsidTr="007A5F3A">
        <w:tc>
          <w:tcPr>
            <w:tcW w:w="4189" w:type="dxa"/>
            <w:shd w:val="clear" w:color="auto" w:fill="F3FF96"/>
            <w:tcMar>
              <w:top w:w="113" w:type="dxa"/>
              <w:bottom w:w="113" w:type="dxa"/>
            </w:tcMar>
          </w:tcPr>
          <w:p w:rsidR="00B80740" w:rsidRDefault="00B80740" w:rsidP="009A7057"/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B80740" w:rsidRDefault="00B80740" w:rsidP="009A7057"/>
        </w:tc>
      </w:tr>
      <w:tr w:rsidR="00B80740" w:rsidTr="007A5F3A">
        <w:tc>
          <w:tcPr>
            <w:tcW w:w="4189" w:type="dxa"/>
            <w:shd w:val="clear" w:color="auto" w:fill="F3FF96"/>
            <w:tcMar>
              <w:top w:w="113" w:type="dxa"/>
              <w:bottom w:w="113" w:type="dxa"/>
            </w:tcMar>
          </w:tcPr>
          <w:p w:rsidR="00B80740" w:rsidRDefault="00D36321" w:rsidP="009A7057">
            <w:r>
              <w:t>Telephone numbers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B80740" w:rsidRDefault="00B80740" w:rsidP="009A7057"/>
        </w:tc>
      </w:tr>
      <w:tr w:rsidR="00B80740" w:rsidTr="007A5F3A">
        <w:tc>
          <w:tcPr>
            <w:tcW w:w="4189" w:type="dxa"/>
            <w:shd w:val="clear" w:color="auto" w:fill="F3FF96"/>
            <w:tcMar>
              <w:top w:w="113" w:type="dxa"/>
              <w:bottom w:w="113" w:type="dxa"/>
            </w:tcMar>
          </w:tcPr>
          <w:p w:rsidR="00B80740" w:rsidRDefault="00B80740" w:rsidP="009A7057"/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B80740" w:rsidRDefault="00B80740" w:rsidP="009A7057"/>
        </w:tc>
      </w:tr>
      <w:tr w:rsidR="00B80740" w:rsidTr="007A5F3A">
        <w:tc>
          <w:tcPr>
            <w:tcW w:w="4189" w:type="dxa"/>
            <w:shd w:val="clear" w:color="auto" w:fill="F3FF96"/>
            <w:tcMar>
              <w:top w:w="113" w:type="dxa"/>
              <w:bottom w:w="113" w:type="dxa"/>
            </w:tcMar>
          </w:tcPr>
          <w:p w:rsidR="00B80740" w:rsidRDefault="00D36321" w:rsidP="009A7057">
            <w:r>
              <w:t>Email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B80740" w:rsidRDefault="00B80740" w:rsidP="009A7057"/>
        </w:tc>
      </w:tr>
    </w:tbl>
    <w:p w:rsidR="00E962CB" w:rsidRPr="006555C4" w:rsidRDefault="00E962CB" w:rsidP="00E962CB">
      <w:pPr>
        <w:pStyle w:val="Heading2"/>
      </w:pPr>
      <w:r>
        <w:t>Social W</w:t>
      </w:r>
      <w:r w:rsidRPr="006555C4">
        <w:t>orkers’ Details</w:t>
      </w:r>
    </w:p>
    <w:p w:rsidR="00E962CB" w:rsidRPr="0082697D" w:rsidRDefault="00E962CB" w:rsidP="00E962CB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10383"/>
      </w:tblGrid>
      <w:tr w:rsidR="00F3110F" w:rsidTr="007A5F3A">
        <w:tc>
          <w:tcPr>
            <w:tcW w:w="14572" w:type="dxa"/>
            <w:gridSpan w:val="2"/>
            <w:shd w:val="clear" w:color="auto" w:fill="F3FF96"/>
            <w:tcMar>
              <w:top w:w="113" w:type="dxa"/>
              <w:bottom w:w="113" w:type="dxa"/>
            </w:tcMar>
          </w:tcPr>
          <w:p w:rsidR="00F3110F" w:rsidRDefault="00F3110F" w:rsidP="005F5C2F">
            <w:r>
              <w:t>Assessing Social Worker</w:t>
            </w:r>
          </w:p>
        </w:tc>
      </w:tr>
      <w:tr w:rsidR="00E962CB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E962CB" w:rsidRDefault="00E962CB" w:rsidP="005F5C2F">
            <w:r>
              <w:t>Name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E962CB" w:rsidRDefault="00E962CB" w:rsidP="005F5C2F"/>
        </w:tc>
      </w:tr>
      <w:tr w:rsidR="00E962CB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E962CB" w:rsidRDefault="00E962CB" w:rsidP="005F5C2F">
            <w:r>
              <w:t>Telephone number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E962CB" w:rsidRDefault="00E962CB" w:rsidP="005F5C2F"/>
        </w:tc>
      </w:tr>
      <w:tr w:rsidR="00E962CB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E962CB" w:rsidRDefault="00E962CB" w:rsidP="005F5C2F">
            <w:r>
              <w:t>Email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E962CB" w:rsidRDefault="00E962CB" w:rsidP="005F5C2F"/>
        </w:tc>
      </w:tr>
      <w:tr w:rsidR="00F3110F" w:rsidTr="007A5F3A">
        <w:tc>
          <w:tcPr>
            <w:tcW w:w="14572" w:type="dxa"/>
            <w:gridSpan w:val="2"/>
            <w:shd w:val="clear" w:color="auto" w:fill="F3FF96"/>
            <w:tcMar>
              <w:top w:w="113" w:type="dxa"/>
              <w:bottom w:w="113" w:type="dxa"/>
            </w:tcMar>
          </w:tcPr>
          <w:p w:rsidR="00F3110F" w:rsidRDefault="00F3110F" w:rsidP="005F5C2F">
            <w:r>
              <w:t>Social Work Manager</w:t>
            </w:r>
          </w:p>
        </w:tc>
      </w:tr>
      <w:tr w:rsidR="00E962CB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E962CB" w:rsidRDefault="00E962CB" w:rsidP="005F5C2F">
            <w:r>
              <w:t>Name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E962CB" w:rsidRDefault="00E962CB" w:rsidP="005F5C2F"/>
        </w:tc>
      </w:tr>
      <w:tr w:rsidR="00E962CB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E962CB" w:rsidRDefault="00E962CB" w:rsidP="005F5C2F">
            <w:r>
              <w:t>Telephone number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E962CB" w:rsidRDefault="00E962CB" w:rsidP="005F5C2F"/>
        </w:tc>
      </w:tr>
      <w:tr w:rsidR="00E962CB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E962CB" w:rsidRDefault="00E962CB" w:rsidP="005F5C2F">
            <w:r>
              <w:t>Email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E962CB" w:rsidRDefault="00E962CB" w:rsidP="005F5C2F"/>
        </w:tc>
      </w:tr>
    </w:tbl>
    <w:p w:rsidR="00A917E9" w:rsidRDefault="00E962CB" w:rsidP="00A917E9">
      <w:pPr>
        <w:pStyle w:val="Heading2"/>
      </w:pPr>
      <w:r>
        <w:br w:type="page"/>
      </w:r>
      <w:r w:rsidR="00A917E9">
        <w:lastRenderedPageBreak/>
        <w:t>Referral from:</w:t>
      </w:r>
    </w:p>
    <w:p w:rsidR="00A917E9" w:rsidRPr="0082697D" w:rsidRDefault="00A917E9" w:rsidP="00A917E9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10383"/>
      </w:tblGrid>
      <w:tr w:rsidR="00F3110F" w:rsidTr="007A5F3A">
        <w:tc>
          <w:tcPr>
            <w:tcW w:w="14572" w:type="dxa"/>
            <w:gridSpan w:val="2"/>
            <w:shd w:val="clear" w:color="auto" w:fill="F3FF96"/>
            <w:tcMar>
              <w:top w:w="113" w:type="dxa"/>
              <w:bottom w:w="113" w:type="dxa"/>
            </w:tcMar>
          </w:tcPr>
          <w:p w:rsidR="00F3110F" w:rsidRPr="00784FB1" w:rsidRDefault="00F3110F" w:rsidP="00F3110F">
            <w:r w:rsidRPr="00784FB1">
              <w:t>Family self-referral</w:t>
            </w:r>
          </w:p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Pr="00784FB1" w:rsidRDefault="00F3110F" w:rsidP="00F3110F">
            <w:r>
              <w:t>Name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A917E9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A917E9" w:rsidRDefault="00A917E9" w:rsidP="00A917E9">
            <w:r>
              <w:t>Date</w:t>
            </w:r>
            <w:r w:rsidR="00F3110F">
              <w:t xml:space="preserve"> of referral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A917E9" w:rsidRDefault="00A917E9" w:rsidP="00A917E9"/>
        </w:tc>
      </w:tr>
      <w:tr w:rsidR="00A917E9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A917E9" w:rsidRDefault="00F3110F" w:rsidP="00A917E9">
            <w:r w:rsidRPr="006555C4">
              <w:t xml:space="preserve">(For contact details see page </w:t>
            </w:r>
            <w:r w:rsidR="00E47F08">
              <w:t>3</w:t>
            </w:r>
            <w:r w:rsidRPr="006555C4">
              <w:t>)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A917E9" w:rsidRDefault="00A917E9" w:rsidP="00A917E9"/>
        </w:tc>
      </w:tr>
    </w:tbl>
    <w:p w:rsidR="00A917E9" w:rsidRDefault="00A917E9" w:rsidP="00A917E9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10383"/>
      </w:tblGrid>
      <w:tr w:rsidR="00F3110F" w:rsidTr="007A5F3A">
        <w:tc>
          <w:tcPr>
            <w:tcW w:w="14572" w:type="dxa"/>
            <w:gridSpan w:val="2"/>
            <w:shd w:val="clear" w:color="auto" w:fill="F3FF96"/>
            <w:tcMar>
              <w:top w:w="113" w:type="dxa"/>
              <w:bottom w:w="113" w:type="dxa"/>
            </w:tcMar>
          </w:tcPr>
          <w:p w:rsidR="00F3110F" w:rsidRPr="00784FB1" w:rsidRDefault="00F3110F" w:rsidP="00F3110F">
            <w:r w:rsidRPr="006555C4">
              <w:t>Agency or organisation referral</w:t>
            </w:r>
          </w:p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Pr="006555C4" w:rsidRDefault="00F3110F" w:rsidP="00F3110F">
            <w:r>
              <w:t>Name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>
              <w:t>Role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>
              <w:t>Name of organisation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>
              <w:t>Address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/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>
              <w:t>Telephone number(s)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>
              <w:t>Email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Pr="00784FB1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>
              <w:t>Date of referral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Default="00F3110F" w:rsidP="00F3110F"/>
        </w:tc>
      </w:tr>
      <w:tr w:rsidR="00F3110F" w:rsidTr="007A5F3A">
        <w:tc>
          <w:tcPr>
            <w:tcW w:w="4189" w:type="dxa"/>
            <w:tcMar>
              <w:top w:w="113" w:type="dxa"/>
              <w:bottom w:w="113" w:type="dxa"/>
            </w:tcMar>
          </w:tcPr>
          <w:p w:rsidR="00F3110F" w:rsidRDefault="00F3110F" w:rsidP="00F3110F">
            <w:r w:rsidRPr="006555C4">
              <w:t>Date family informed of referral</w:t>
            </w:r>
          </w:p>
        </w:tc>
        <w:tc>
          <w:tcPr>
            <w:tcW w:w="10383" w:type="dxa"/>
            <w:tcMar>
              <w:top w:w="113" w:type="dxa"/>
              <w:bottom w:w="113" w:type="dxa"/>
            </w:tcMar>
          </w:tcPr>
          <w:p w:rsidR="00F3110F" w:rsidRDefault="00F3110F" w:rsidP="00F3110F"/>
        </w:tc>
      </w:tr>
    </w:tbl>
    <w:p w:rsidR="00F3110F" w:rsidRDefault="00F3110F" w:rsidP="009914E2">
      <w:pPr>
        <w:pStyle w:val="Heading2"/>
      </w:pPr>
    </w:p>
    <w:p w:rsidR="00E508BA" w:rsidRDefault="00E508BA" w:rsidP="00E508BA">
      <w:pPr>
        <w:pStyle w:val="Title"/>
      </w:pPr>
      <w:r>
        <w:lastRenderedPageBreak/>
        <w:t xml:space="preserve">Adoption Support Assessment </w:t>
      </w:r>
    </w:p>
    <w:p w:rsidR="00E508BA" w:rsidRPr="00A70A7B" w:rsidRDefault="00947C9F" w:rsidP="00064AB2">
      <w:pPr>
        <w:pStyle w:val="StyleTitle16ptItalicGray-50LinespacingExactly12pt"/>
        <w:rPr>
          <w:rStyle w:val="SubtleEmphasis"/>
          <w:i/>
          <w:iCs/>
        </w:rPr>
      </w:pPr>
      <w:r w:rsidRPr="00064AB2">
        <w:t>Determining eligibility for an</w:t>
      </w:r>
      <w:r w:rsidRPr="00A70A7B">
        <w:rPr>
          <w:rStyle w:val="SubtleEmphasis"/>
          <w:i/>
          <w:iCs/>
        </w:rPr>
        <w:t xml:space="preserve"> </w:t>
      </w:r>
      <w:r w:rsidRPr="00064AB2">
        <w:t>A</w:t>
      </w:r>
      <w:r w:rsidR="00E508BA" w:rsidRPr="00064AB2">
        <w:t xml:space="preserve">ssessment (Part </w:t>
      </w:r>
      <w:r w:rsidR="00A5438C" w:rsidRPr="00064AB2">
        <w:t>2</w:t>
      </w:r>
      <w:r w:rsidR="00E508BA" w:rsidRPr="00064AB2">
        <w:t>)</w:t>
      </w:r>
    </w:p>
    <w:p w:rsidR="00631B2E" w:rsidRPr="006555C4" w:rsidRDefault="00631B2E" w:rsidP="00AC10BA">
      <w:pPr>
        <w:spacing w:after="120"/>
      </w:pPr>
      <w:r w:rsidRPr="006555C4">
        <w:t>Is the LA responsible for undertaking an assessment?</w:t>
      </w:r>
    </w:p>
    <w:p w:rsidR="00631B2E" w:rsidRPr="006555C4" w:rsidRDefault="00631B2E" w:rsidP="00631B2E">
      <w:pPr>
        <w:pStyle w:val="bullet"/>
      </w:pPr>
      <w:r w:rsidRPr="006555C4">
        <w:t>Has t</w:t>
      </w:r>
      <w:r w:rsidR="00AC10BA">
        <w:t>he child been placed and remains</w:t>
      </w:r>
      <w:r w:rsidRPr="006555C4">
        <w:t xml:space="preserve"> living within the LA’s geographical boundar</w:t>
      </w:r>
      <w:r w:rsidR="00AC10BA">
        <w:t>y</w:t>
      </w:r>
      <w:r w:rsidRPr="006555C4">
        <w:t>?</w:t>
      </w:r>
    </w:p>
    <w:p w:rsidR="00631B2E" w:rsidRPr="006555C4" w:rsidRDefault="00631B2E" w:rsidP="00631B2E">
      <w:pPr>
        <w:pStyle w:val="bullet"/>
        <w:ind w:left="567" w:firstLine="0"/>
      </w:pPr>
      <w:r w:rsidRPr="006555C4">
        <w:t>Has the child moved into the area more than 3 years after the Adoption Order was made?</w:t>
      </w:r>
    </w:p>
    <w:p w:rsidR="00631B2E" w:rsidRPr="006555C4" w:rsidRDefault="00631B2E" w:rsidP="00631B2E">
      <w:pPr>
        <w:pStyle w:val="bullet"/>
      </w:pPr>
      <w:r w:rsidRPr="006555C4">
        <w:t>Has the child been placed within the LA by another authority and it is more than 3 years since the Adoption Order was made?</w:t>
      </w:r>
    </w:p>
    <w:p w:rsidR="00631B2E" w:rsidRDefault="00631B2E" w:rsidP="00631B2E"/>
    <w:p w:rsidR="00631B2E" w:rsidRDefault="00631B2E" w:rsidP="00631B2E">
      <w:r w:rsidRPr="006555C4">
        <w:t>If ‘no’ to any of the above, advise the family of its ineligibility for an assessment and refer to the responsible LA.</w:t>
      </w:r>
    </w:p>
    <w:p w:rsidR="00631B2E" w:rsidRPr="006555C4" w:rsidRDefault="00631B2E" w:rsidP="00631B2E"/>
    <w:p w:rsidR="00631B2E" w:rsidRPr="006555C4" w:rsidRDefault="00631B2E" w:rsidP="00AC10BA">
      <w:pPr>
        <w:spacing w:after="120"/>
      </w:pPr>
      <w:r w:rsidRPr="006555C4">
        <w:t>If ‘yes’ to any of the above:</w:t>
      </w:r>
    </w:p>
    <w:p w:rsidR="00631B2E" w:rsidRPr="006555C4" w:rsidRDefault="00631B2E" w:rsidP="00631B2E">
      <w:pPr>
        <w:pStyle w:val="bullet"/>
      </w:pPr>
      <w:r w:rsidRPr="006555C4">
        <w:t>Refer the family to a service, if the family’s need for support can be met by a particular adoption support service.</w:t>
      </w:r>
    </w:p>
    <w:p w:rsidR="00631B2E" w:rsidRDefault="00631B2E" w:rsidP="00631B2E">
      <w:pPr>
        <w:pStyle w:val="bullet"/>
      </w:pPr>
      <w:r w:rsidRPr="006555C4">
        <w:t>Advise the family of its eligibility for an assessment for adoption support.</w:t>
      </w:r>
    </w:p>
    <w:p w:rsidR="00631B2E" w:rsidRDefault="00631B2E" w:rsidP="009A75FB"/>
    <w:p w:rsidR="00E47F08" w:rsidRDefault="00E47F08" w:rsidP="009A75FB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9"/>
        <w:gridCol w:w="5413"/>
      </w:tblGrid>
      <w:tr w:rsidR="00E47F08" w:rsidRPr="00E47F08" w:rsidTr="007A5F3A">
        <w:tc>
          <w:tcPr>
            <w:tcW w:w="9288" w:type="dxa"/>
            <w:shd w:val="clear" w:color="auto" w:fill="FFDCD6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Date family informed of ineligibility and referral made to responsible LA</w:t>
            </w:r>
            <w:r w:rsidR="00F14034">
              <w:t xml:space="preserve"> or</w:t>
            </w:r>
          </w:p>
        </w:tc>
        <w:tc>
          <w:tcPr>
            <w:tcW w:w="5500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9288" w:type="dxa"/>
            <w:shd w:val="clear" w:color="auto" w:fill="FFDCD6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 xml:space="preserve">Date family referred to an adoption support service </w:t>
            </w:r>
            <w:r w:rsidR="00F14034">
              <w:t>or</w:t>
            </w:r>
          </w:p>
        </w:tc>
        <w:tc>
          <w:tcPr>
            <w:tcW w:w="5500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9288" w:type="dxa"/>
            <w:shd w:val="clear" w:color="auto" w:fill="FFDCD6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 xml:space="preserve">Date family informed of eligibility for an assessment </w:t>
            </w:r>
          </w:p>
        </w:tc>
        <w:tc>
          <w:tcPr>
            <w:tcW w:w="5500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</w:tbl>
    <w:p w:rsidR="00947C9F" w:rsidRDefault="00947C9F" w:rsidP="00A70A7B">
      <w:pPr>
        <w:pStyle w:val="Title"/>
      </w:pPr>
      <w:r>
        <w:lastRenderedPageBreak/>
        <w:t xml:space="preserve">Adoption Support Assessment </w:t>
      </w:r>
    </w:p>
    <w:p w:rsidR="00947C9F" w:rsidRPr="00A5438C" w:rsidRDefault="00947C9F" w:rsidP="00A70A7B">
      <w:pPr>
        <w:pStyle w:val="StyleTitle16ptItalicGray-50LinespacingExactly12pt"/>
        <w:rPr>
          <w:rStyle w:val="SubtleEmphasis"/>
        </w:rPr>
      </w:pPr>
      <w:r w:rsidRPr="00064AB2">
        <w:t>Planning the Assessment (Part 3</w:t>
      </w:r>
      <w:r w:rsidRPr="00A5438C">
        <w:rPr>
          <w:rStyle w:val="SubtleEmphasis"/>
        </w:rPr>
        <w:t>)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7"/>
        <w:gridCol w:w="7275"/>
      </w:tblGrid>
      <w:tr w:rsidR="00E47F08" w:rsidRPr="00E47F08" w:rsidTr="007A5F3A">
        <w:tc>
          <w:tcPr>
            <w:tcW w:w="7394" w:type="dxa"/>
            <w:shd w:val="clear" w:color="auto" w:fill="96FFF9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Who should be included?</w:t>
            </w:r>
          </w:p>
        </w:tc>
        <w:tc>
          <w:tcPr>
            <w:tcW w:w="7394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7394" w:type="dxa"/>
            <w:shd w:val="clear" w:color="auto" w:fill="96FFF9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Should the child be seen separately?</w:t>
            </w:r>
          </w:p>
        </w:tc>
        <w:tc>
          <w:tcPr>
            <w:tcW w:w="7394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7394" w:type="dxa"/>
            <w:shd w:val="clear" w:color="auto" w:fill="96FFF9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Who should lead the assessment?</w:t>
            </w:r>
          </w:p>
        </w:tc>
        <w:tc>
          <w:tcPr>
            <w:tcW w:w="7394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7394" w:type="dxa"/>
            <w:shd w:val="clear" w:color="auto" w:fill="96FFF9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Are there specific issues that should influence the way in which the assessment interview is conducted (e.g. a child’s disabilities)?</w:t>
            </w:r>
          </w:p>
        </w:tc>
        <w:tc>
          <w:tcPr>
            <w:tcW w:w="7394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7394" w:type="dxa"/>
            <w:shd w:val="clear" w:color="auto" w:fill="96FFF9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Where should the assessment be conducted?</w:t>
            </w:r>
          </w:p>
        </w:tc>
        <w:tc>
          <w:tcPr>
            <w:tcW w:w="7394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  <w:tr w:rsidR="00E47F08" w:rsidRPr="00E47F08" w:rsidTr="007A5F3A">
        <w:tc>
          <w:tcPr>
            <w:tcW w:w="7394" w:type="dxa"/>
            <w:shd w:val="clear" w:color="auto" w:fill="96FFF9"/>
            <w:tcMar>
              <w:top w:w="113" w:type="dxa"/>
              <w:bottom w:w="113" w:type="dxa"/>
            </w:tcMar>
          </w:tcPr>
          <w:p w:rsidR="00E47F08" w:rsidRPr="00E47F08" w:rsidRDefault="00E47F08" w:rsidP="00C01FB6">
            <w:r w:rsidRPr="00E47F08">
              <w:t>How many meetings will be needed with family members during the assessment period?</w:t>
            </w:r>
          </w:p>
        </w:tc>
        <w:tc>
          <w:tcPr>
            <w:tcW w:w="7394" w:type="dxa"/>
            <w:tcMar>
              <w:top w:w="113" w:type="dxa"/>
              <w:bottom w:w="113" w:type="dxa"/>
            </w:tcMar>
          </w:tcPr>
          <w:p w:rsidR="00E47F08" w:rsidRPr="00E47F08" w:rsidRDefault="00E47F08" w:rsidP="00C01FB6"/>
        </w:tc>
      </w:tr>
    </w:tbl>
    <w:p w:rsidR="00947C9F" w:rsidRDefault="00947C9F" w:rsidP="00631B2E"/>
    <w:p w:rsidR="009914E2" w:rsidRDefault="009914E2" w:rsidP="009914E2">
      <w:pPr>
        <w:pStyle w:val="Heading2"/>
      </w:pPr>
      <w:r>
        <w:t>Other agencies involved with the child:</w:t>
      </w:r>
    </w:p>
    <w:p w:rsidR="009914E2" w:rsidRDefault="009914E2" w:rsidP="009914E2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858"/>
        <w:gridCol w:w="4858"/>
      </w:tblGrid>
      <w:tr w:rsidR="009914E2" w:rsidTr="007A5F3A">
        <w:tc>
          <w:tcPr>
            <w:tcW w:w="4856" w:type="dxa"/>
            <w:shd w:val="clear" w:color="auto" w:fill="96FFF9"/>
            <w:tcMar>
              <w:top w:w="113" w:type="dxa"/>
              <w:bottom w:w="113" w:type="dxa"/>
            </w:tcMar>
          </w:tcPr>
          <w:p w:rsidR="009914E2" w:rsidRDefault="009914E2" w:rsidP="007A5F3A">
            <w:pPr>
              <w:jc w:val="center"/>
            </w:pPr>
            <w:r>
              <w:t>Agency</w:t>
            </w:r>
          </w:p>
        </w:tc>
        <w:tc>
          <w:tcPr>
            <w:tcW w:w="4858" w:type="dxa"/>
            <w:shd w:val="clear" w:color="auto" w:fill="96FFF9"/>
            <w:tcMar>
              <w:top w:w="113" w:type="dxa"/>
              <w:bottom w:w="113" w:type="dxa"/>
            </w:tcMar>
          </w:tcPr>
          <w:p w:rsidR="009914E2" w:rsidRDefault="009914E2" w:rsidP="007A5F3A">
            <w:pPr>
              <w:jc w:val="center"/>
            </w:pPr>
            <w:r>
              <w:t>Involvement</w:t>
            </w:r>
          </w:p>
        </w:tc>
        <w:tc>
          <w:tcPr>
            <w:tcW w:w="4858" w:type="dxa"/>
            <w:shd w:val="clear" w:color="auto" w:fill="96FFF9"/>
            <w:tcMar>
              <w:top w:w="113" w:type="dxa"/>
              <w:bottom w:w="113" w:type="dxa"/>
            </w:tcMar>
          </w:tcPr>
          <w:p w:rsidR="009914E2" w:rsidRDefault="009914E2" w:rsidP="007A5F3A">
            <w:pPr>
              <w:jc w:val="center"/>
            </w:pPr>
            <w:r>
              <w:t>Permission obtained for information sharing</w:t>
            </w:r>
          </w:p>
        </w:tc>
      </w:tr>
      <w:tr w:rsidR="009914E2" w:rsidTr="007A5F3A">
        <w:tc>
          <w:tcPr>
            <w:tcW w:w="4856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</w:tr>
      <w:tr w:rsidR="009914E2" w:rsidTr="007A5F3A">
        <w:tc>
          <w:tcPr>
            <w:tcW w:w="4856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</w:tr>
      <w:tr w:rsidR="009914E2" w:rsidTr="007A5F3A">
        <w:tc>
          <w:tcPr>
            <w:tcW w:w="4856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914E2" w:rsidRDefault="009914E2" w:rsidP="00947C9F"/>
        </w:tc>
      </w:tr>
      <w:tr w:rsidR="00947C9F" w:rsidTr="007A5F3A">
        <w:tc>
          <w:tcPr>
            <w:tcW w:w="4856" w:type="dxa"/>
            <w:tcMar>
              <w:top w:w="113" w:type="dxa"/>
              <w:bottom w:w="113" w:type="dxa"/>
            </w:tcMar>
          </w:tcPr>
          <w:p w:rsidR="00947C9F" w:rsidRDefault="00947C9F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47C9F" w:rsidRDefault="00947C9F" w:rsidP="00947C9F"/>
        </w:tc>
        <w:tc>
          <w:tcPr>
            <w:tcW w:w="4858" w:type="dxa"/>
            <w:tcMar>
              <w:top w:w="113" w:type="dxa"/>
              <w:bottom w:w="113" w:type="dxa"/>
            </w:tcMar>
          </w:tcPr>
          <w:p w:rsidR="00947C9F" w:rsidRDefault="00947C9F" w:rsidP="00947C9F"/>
        </w:tc>
      </w:tr>
    </w:tbl>
    <w:p w:rsidR="00060B1A" w:rsidRDefault="00060B1A" w:rsidP="00060B1A">
      <w:pPr>
        <w:pStyle w:val="Title"/>
      </w:pPr>
      <w:r>
        <w:lastRenderedPageBreak/>
        <w:t xml:space="preserve">Adoption Support Assessment </w:t>
      </w:r>
    </w:p>
    <w:p w:rsidR="00AE54C0" w:rsidRDefault="00060B1A" w:rsidP="00A70A7B">
      <w:pPr>
        <w:pStyle w:val="StyleTitle16ptItalicGray-50LinespacingExactly12pt"/>
        <w:rPr>
          <w:rStyle w:val="SubtleEmphasis"/>
          <w:i/>
          <w:iCs/>
        </w:rPr>
      </w:pPr>
      <w:r>
        <w:rPr>
          <w:rStyle w:val="SubtleEmphasis"/>
          <w:i/>
          <w:iCs/>
        </w:rPr>
        <w:t>The</w:t>
      </w:r>
      <w:r w:rsidRPr="00A5438C">
        <w:rPr>
          <w:rStyle w:val="SubtleEmphasis"/>
          <w:i/>
          <w:iCs/>
        </w:rPr>
        <w:t xml:space="preserve"> </w:t>
      </w:r>
      <w:r>
        <w:rPr>
          <w:rStyle w:val="SubtleEmphasis"/>
          <w:i/>
          <w:iCs/>
        </w:rPr>
        <w:t>A</w:t>
      </w:r>
      <w:r w:rsidRPr="00A5438C">
        <w:rPr>
          <w:rStyle w:val="SubtleEmphasis"/>
          <w:i/>
          <w:iCs/>
        </w:rPr>
        <w:t xml:space="preserve">ssessment (Part </w:t>
      </w:r>
      <w:r>
        <w:rPr>
          <w:rStyle w:val="SubtleEmphasis"/>
          <w:i/>
          <w:iCs/>
        </w:rPr>
        <w:t>4)</w:t>
      </w:r>
    </w:p>
    <w:p w:rsidR="00060B1A" w:rsidRDefault="00060B1A" w:rsidP="00060B1A">
      <w:r w:rsidRPr="006555C4">
        <w:t xml:space="preserve">The assessment involves the gathering and analysis of key </w:t>
      </w:r>
      <w:r w:rsidR="00F14034">
        <w:t xml:space="preserve">current and historical </w:t>
      </w:r>
      <w:r w:rsidRPr="006555C4">
        <w:t xml:space="preserve">information for the formulation of an Adoption Support Plan. Consideration needs to be given to the following </w:t>
      </w:r>
      <w:r>
        <w:t>questions</w:t>
      </w:r>
      <w:r w:rsidR="00F14034">
        <w:t xml:space="preserve"> that are relevant to your </w:t>
      </w:r>
      <w:r w:rsidR="00B4618A">
        <w:t>assessment</w:t>
      </w:r>
      <w:r>
        <w:t>.</w:t>
      </w:r>
      <w:r w:rsidR="002710AF">
        <w:t xml:space="preserve"> </w:t>
      </w:r>
    </w:p>
    <w:p w:rsidR="00C01FB6" w:rsidRPr="00C01FB6" w:rsidRDefault="00C01FB6" w:rsidP="00C01FB6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2"/>
      </w:tblGrid>
      <w:tr w:rsidR="00E47F08" w:rsidRPr="00060B1A" w:rsidTr="007A5F3A">
        <w:tc>
          <w:tcPr>
            <w:tcW w:w="14572" w:type="dxa"/>
            <w:shd w:val="clear" w:color="auto" w:fill="C8FFAE"/>
            <w:tcMar>
              <w:top w:w="85" w:type="dxa"/>
              <w:bottom w:w="85" w:type="dxa"/>
            </w:tcMar>
          </w:tcPr>
          <w:p w:rsidR="00E47F08" w:rsidRPr="00060B1A" w:rsidRDefault="0070720A" w:rsidP="00060B1A">
            <w:r>
              <w:t>What does t</w:t>
            </w:r>
            <w:r w:rsidR="00E47F08">
              <w:t>he child or young person</w:t>
            </w:r>
            <w:r>
              <w:t xml:space="preserve"> say and feel about the</w:t>
            </w:r>
            <w:r w:rsidR="00B4618A">
              <w:t xml:space="preserve"> issues raised in the referral</w:t>
            </w:r>
            <w:r>
              <w:t>?</w:t>
            </w:r>
          </w:p>
        </w:tc>
      </w:tr>
      <w:tr w:rsidR="00E47F08" w:rsidRPr="00060B1A" w:rsidTr="007A5F3A">
        <w:tc>
          <w:tcPr>
            <w:tcW w:w="1457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E47F08" w:rsidRPr="00060B1A" w:rsidRDefault="00E47F08" w:rsidP="00060B1A"/>
        </w:tc>
      </w:tr>
      <w:tr w:rsidR="00B738DE" w:rsidRPr="00060B1A" w:rsidTr="007A5F3A">
        <w:tc>
          <w:tcPr>
            <w:tcW w:w="14572" w:type="dxa"/>
            <w:tcBorders>
              <w:bottom w:val="single" w:sz="4" w:space="0" w:color="auto"/>
            </w:tcBorders>
            <w:shd w:val="clear" w:color="auto" w:fill="C8FFAE"/>
            <w:tcMar>
              <w:top w:w="85" w:type="dxa"/>
              <w:bottom w:w="85" w:type="dxa"/>
            </w:tcMar>
          </w:tcPr>
          <w:p w:rsidR="00B738DE" w:rsidRPr="00060B1A" w:rsidRDefault="00B738DE" w:rsidP="00060B1A">
            <w:r>
              <w:t>What does the child or young person think is needed now?</w:t>
            </w:r>
          </w:p>
        </w:tc>
      </w:tr>
      <w:tr w:rsidR="00B738DE" w:rsidRPr="00060B1A" w:rsidTr="007A5F3A">
        <w:tc>
          <w:tcPr>
            <w:tcW w:w="1457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738DE" w:rsidRPr="00060B1A" w:rsidRDefault="00B738DE" w:rsidP="00060B1A"/>
        </w:tc>
      </w:tr>
      <w:tr w:rsidR="00060B1A" w:rsidRPr="00060B1A" w:rsidTr="007A5F3A">
        <w:tc>
          <w:tcPr>
            <w:tcW w:w="14572" w:type="dxa"/>
            <w:shd w:val="clear" w:color="auto" w:fill="C8FFAE"/>
            <w:tcMar>
              <w:top w:w="85" w:type="dxa"/>
              <w:bottom w:w="85" w:type="dxa"/>
            </w:tcMar>
          </w:tcPr>
          <w:p w:rsidR="00060B1A" w:rsidRPr="00060B1A" w:rsidRDefault="0070720A" w:rsidP="00060B1A">
            <w:r>
              <w:t xml:space="preserve">What </w:t>
            </w:r>
            <w:r w:rsidR="009037C2">
              <w:t>are</w:t>
            </w:r>
            <w:r>
              <w:t xml:space="preserve"> t</w:t>
            </w:r>
            <w:r w:rsidR="00060B1A" w:rsidRPr="00060B1A">
              <w:t xml:space="preserve">he </w:t>
            </w:r>
            <w:r w:rsidR="009037C2">
              <w:t xml:space="preserve">key factors in the </w:t>
            </w:r>
            <w:r w:rsidR="00060B1A" w:rsidRPr="00060B1A">
              <w:t>child’s history</w:t>
            </w:r>
            <w:r>
              <w:t>?</w:t>
            </w:r>
          </w:p>
        </w:tc>
      </w:tr>
      <w:tr w:rsidR="00060B1A" w:rsidRPr="00060B1A" w:rsidTr="007A5F3A">
        <w:tc>
          <w:tcPr>
            <w:tcW w:w="14572" w:type="dxa"/>
            <w:tcMar>
              <w:top w:w="85" w:type="dxa"/>
              <w:bottom w:w="85" w:type="dxa"/>
            </w:tcMar>
          </w:tcPr>
          <w:p w:rsidR="00060B1A" w:rsidRPr="00060B1A" w:rsidRDefault="00060B1A" w:rsidP="00060B1A"/>
        </w:tc>
      </w:tr>
      <w:tr w:rsidR="00060B1A" w:rsidRPr="00060B1A" w:rsidTr="007A5F3A">
        <w:tc>
          <w:tcPr>
            <w:tcW w:w="14572" w:type="dxa"/>
            <w:shd w:val="clear" w:color="auto" w:fill="C8FFAE"/>
            <w:tcMar>
              <w:top w:w="85" w:type="dxa"/>
              <w:bottom w:w="85" w:type="dxa"/>
            </w:tcMar>
          </w:tcPr>
          <w:p w:rsidR="00060B1A" w:rsidRPr="00060B1A" w:rsidRDefault="009037C2" w:rsidP="00060B1A">
            <w:r>
              <w:t>What are t</w:t>
            </w:r>
            <w:r w:rsidRPr="00060B1A">
              <w:t xml:space="preserve">he </w:t>
            </w:r>
            <w:r>
              <w:t xml:space="preserve">key factors in the </w:t>
            </w:r>
            <w:r w:rsidR="0070720A">
              <w:t>f</w:t>
            </w:r>
            <w:r w:rsidR="00060B1A" w:rsidRPr="00060B1A">
              <w:t>amily’s history</w:t>
            </w:r>
            <w:r w:rsidR="0070720A">
              <w:t>?</w:t>
            </w:r>
          </w:p>
        </w:tc>
      </w:tr>
      <w:tr w:rsidR="00060B1A" w:rsidRPr="00060B1A" w:rsidTr="007A5F3A">
        <w:tc>
          <w:tcPr>
            <w:tcW w:w="14572" w:type="dxa"/>
            <w:tcMar>
              <w:top w:w="85" w:type="dxa"/>
              <w:bottom w:w="85" w:type="dxa"/>
            </w:tcMar>
          </w:tcPr>
          <w:p w:rsidR="00060B1A" w:rsidRPr="00060B1A" w:rsidRDefault="00060B1A" w:rsidP="00060B1A"/>
        </w:tc>
      </w:tr>
      <w:tr w:rsidR="00060B1A" w:rsidRPr="00060B1A" w:rsidTr="007A5F3A">
        <w:tc>
          <w:tcPr>
            <w:tcW w:w="14572" w:type="dxa"/>
            <w:shd w:val="clear" w:color="auto" w:fill="C8FFAE"/>
            <w:tcMar>
              <w:top w:w="85" w:type="dxa"/>
              <w:bottom w:w="85" w:type="dxa"/>
            </w:tcMar>
          </w:tcPr>
          <w:p w:rsidR="00060B1A" w:rsidRPr="00060B1A" w:rsidRDefault="00060B1A" w:rsidP="00060B1A">
            <w:r w:rsidRPr="00060B1A">
              <w:t>What are the family’s strengths?</w:t>
            </w:r>
          </w:p>
        </w:tc>
      </w:tr>
      <w:tr w:rsidR="002710AF" w:rsidRPr="00060B1A" w:rsidTr="007A5F3A">
        <w:tc>
          <w:tcPr>
            <w:tcW w:w="14572" w:type="dxa"/>
            <w:tcMar>
              <w:top w:w="85" w:type="dxa"/>
              <w:bottom w:w="85" w:type="dxa"/>
            </w:tcMar>
          </w:tcPr>
          <w:p w:rsidR="002710AF" w:rsidRPr="00060B1A" w:rsidRDefault="002710AF" w:rsidP="00060B1A"/>
        </w:tc>
      </w:tr>
      <w:tr w:rsidR="00060B1A" w:rsidRPr="00060B1A" w:rsidTr="007A5F3A">
        <w:tc>
          <w:tcPr>
            <w:tcW w:w="14572" w:type="dxa"/>
            <w:shd w:val="clear" w:color="auto" w:fill="C8FFAE"/>
            <w:tcMar>
              <w:top w:w="85" w:type="dxa"/>
              <w:bottom w:w="85" w:type="dxa"/>
            </w:tcMar>
          </w:tcPr>
          <w:p w:rsidR="00060B1A" w:rsidRPr="00060B1A" w:rsidRDefault="00060B1A" w:rsidP="00060B1A">
            <w:r w:rsidRPr="00060B1A">
              <w:t>What/who are the family’s main sources of support?</w:t>
            </w:r>
          </w:p>
        </w:tc>
      </w:tr>
      <w:tr w:rsidR="00060B1A" w:rsidRPr="00060B1A" w:rsidTr="007A5F3A">
        <w:tc>
          <w:tcPr>
            <w:tcW w:w="14572" w:type="dxa"/>
            <w:tcMar>
              <w:top w:w="85" w:type="dxa"/>
              <w:bottom w:w="85" w:type="dxa"/>
            </w:tcMar>
          </w:tcPr>
          <w:p w:rsidR="00060B1A" w:rsidRPr="00060B1A" w:rsidRDefault="00060B1A" w:rsidP="00060B1A"/>
        </w:tc>
      </w:tr>
      <w:tr w:rsidR="00C01FB6" w:rsidRPr="00060B1A" w:rsidTr="007A5F3A">
        <w:tc>
          <w:tcPr>
            <w:tcW w:w="14572" w:type="dxa"/>
            <w:shd w:val="clear" w:color="auto" w:fill="C8FFAE"/>
            <w:tcMar>
              <w:top w:w="85" w:type="dxa"/>
              <w:bottom w:w="85" w:type="dxa"/>
            </w:tcMar>
          </w:tcPr>
          <w:p w:rsidR="00C01FB6" w:rsidRPr="00B8236C" w:rsidRDefault="00C01FB6" w:rsidP="00C01FB6">
            <w:r w:rsidRPr="00B8236C">
              <w:t>What</w:t>
            </w:r>
            <w:r>
              <w:t xml:space="preserve"> are the primary issues of concern?</w:t>
            </w:r>
          </w:p>
        </w:tc>
      </w:tr>
      <w:tr w:rsidR="00C01FB6" w:rsidRPr="00060B1A" w:rsidTr="007A5F3A">
        <w:tc>
          <w:tcPr>
            <w:tcW w:w="14572" w:type="dxa"/>
            <w:tcMar>
              <w:top w:w="85" w:type="dxa"/>
              <w:bottom w:w="85" w:type="dxa"/>
            </w:tcMar>
          </w:tcPr>
          <w:p w:rsidR="00C01FB6" w:rsidRPr="00060B1A" w:rsidRDefault="00C01FB6" w:rsidP="00E102CA"/>
        </w:tc>
      </w:tr>
    </w:tbl>
    <w:p w:rsidR="00F92CDE" w:rsidRDefault="00F92CDE">
      <w:r>
        <w:br w:type="page"/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2"/>
      </w:tblGrid>
      <w:tr w:rsidR="00E102CA" w:rsidRPr="00060B1A" w:rsidTr="007A5F3A">
        <w:tc>
          <w:tcPr>
            <w:tcW w:w="14572" w:type="dxa"/>
            <w:shd w:val="clear" w:color="auto" w:fill="C8FFAE"/>
            <w:tcMar>
              <w:top w:w="113" w:type="dxa"/>
              <w:bottom w:w="113" w:type="dxa"/>
            </w:tcMar>
          </w:tcPr>
          <w:p w:rsidR="00E102CA" w:rsidRPr="00060B1A" w:rsidRDefault="00E102CA" w:rsidP="00E102CA">
            <w:r w:rsidRPr="00060B1A">
              <w:t xml:space="preserve">What areas of the child’s and family’s functioning are affected? </w:t>
            </w:r>
          </w:p>
        </w:tc>
      </w:tr>
      <w:tr w:rsidR="00E102CA" w:rsidRPr="00060B1A" w:rsidTr="007A5F3A">
        <w:tc>
          <w:tcPr>
            <w:tcW w:w="14572" w:type="dxa"/>
            <w:tcMar>
              <w:top w:w="113" w:type="dxa"/>
              <w:bottom w:w="113" w:type="dxa"/>
            </w:tcMar>
          </w:tcPr>
          <w:p w:rsidR="00E102CA" w:rsidRPr="00060B1A" w:rsidRDefault="00E102CA" w:rsidP="00E102CA"/>
        </w:tc>
      </w:tr>
      <w:tr w:rsidR="00E102CA" w:rsidRPr="00060B1A" w:rsidTr="007A5F3A">
        <w:tc>
          <w:tcPr>
            <w:tcW w:w="14572" w:type="dxa"/>
            <w:shd w:val="clear" w:color="auto" w:fill="C8FFAE"/>
            <w:tcMar>
              <w:top w:w="113" w:type="dxa"/>
              <w:bottom w:w="113" w:type="dxa"/>
            </w:tcMar>
          </w:tcPr>
          <w:p w:rsidR="00E102CA" w:rsidRPr="00060B1A" w:rsidRDefault="00E102CA" w:rsidP="00E102CA">
            <w:r w:rsidRPr="00060B1A">
              <w:t>What might explain these issues?</w:t>
            </w:r>
          </w:p>
        </w:tc>
      </w:tr>
      <w:tr w:rsidR="00E102CA" w:rsidRPr="00060B1A" w:rsidTr="007A5F3A">
        <w:tc>
          <w:tcPr>
            <w:tcW w:w="14572" w:type="dxa"/>
            <w:tcMar>
              <w:top w:w="113" w:type="dxa"/>
              <w:bottom w:w="113" w:type="dxa"/>
            </w:tcMar>
          </w:tcPr>
          <w:p w:rsidR="00E102CA" w:rsidRPr="00060B1A" w:rsidRDefault="00E102CA" w:rsidP="00E102CA"/>
        </w:tc>
      </w:tr>
      <w:tr w:rsidR="00E102CA" w:rsidRPr="00060B1A" w:rsidTr="007A5F3A">
        <w:tc>
          <w:tcPr>
            <w:tcW w:w="14572" w:type="dxa"/>
            <w:shd w:val="clear" w:color="auto" w:fill="C8FFAE"/>
            <w:tcMar>
              <w:top w:w="113" w:type="dxa"/>
              <w:bottom w:w="113" w:type="dxa"/>
            </w:tcMar>
          </w:tcPr>
          <w:p w:rsidR="00E102CA" w:rsidRPr="00060B1A" w:rsidRDefault="00E102CA" w:rsidP="00E102CA">
            <w:r w:rsidRPr="00060B1A">
              <w:t>What has already been tried to resolve these issues</w:t>
            </w:r>
            <w:r w:rsidR="00B738DE">
              <w:t xml:space="preserve"> and how effective have these measures been</w:t>
            </w:r>
            <w:r w:rsidRPr="00060B1A">
              <w:t>?</w:t>
            </w:r>
          </w:p>
        </w:tc>
      </w:tr>
      <w:tr w:rsidR="00E102CA" w:rsidRPr="00060B1A" w:rsidTr="007A5F3A">
        <w:tc>
          <w:tcPr>
            <w:tcW w:w="14572" w:type="dxa"/>
            <w:tcMar>
              <w:top w:w="113" w:type="dxa"/>
              <w:bottom w:w="113" w:type="dxa"/>
            </w:tcMar>
          </w:tcPr>
          <w:p w:rsidR="00E102CA" w:rsidRPr="00060B1A" w:rsidRDefault="00E102CA" w:rsidP="00E102CA"/>
        </w:tc>
      </w:tr>
      <w:tr w:rsidR="00E102CA" w:rsidRPr="00060B1A" w:rsidTr="007A5F3A">
        <w:tc>
          <w:tcPr>
            <w:tcW w:w="14572" w:type="dxa"/>
            <w:shd w:val="clear" w:color="auto" w:fill="C8FFAE"/>
            <w:tcMar>
              <w:top w:w="113" w:type="dxa"/>
              <w:bottom w:w="113" w:type="dxa"/>
            </w:tcMar>
          </w:tcPr>
          <w:p w:rsidR="00E102CA" w:rsidRPr="00060B1A" w:rsidRDefault="00E102CA" w:rsidP="00E102CA">
            <w:r w:rsidRPr="00060B1A">
              <w:t>What do the parents think is needed now</w:t>
            </w:r>
            <w:r w:rsidR="00B738DE">
              <w:t xml:space="preserve"> and what is the desired outcome</w:t>
            </w:r>
            <w:r w:rsidRPr="00060B1A">
              <w:t>?</w:t>
            </w:r>
          </w:p>
        </w:tc>
      </w:tr>
      <w:tr w:rsidR="00E102CA" w:rsidRPr="00060B1A" w:rsidTr="007A5F3A">
        <w:tc>
          <w:tcPr>
            <w:tcW w:w="14572" w:type="dxa"/>
            <w:tcMar>
              <w:top w:w="113" w:type="dxa"/>
              <w:bottom w:w="113" w:type="dxa"/>
            </w:tcMar>
          </w:tcPr>
          <w:p w:rsidR="00E102CA" w:rsidRPr="00060B1A" w:rsidRDefault="00E102CA" w:rsidP="00E102CA"/>
        </w:tc>
      </w:tr>
      <w:tr w:rsidR="00E102CA" w:rsidRPr="00060B1A" w:rsidTr="007A5F3A">
        <w:tc>
          <w:tcPr>
            <w:tcW w:w="14572" w:type="dxa"/>
            <w:shd w:val="clear" w:color="auto" w:fill="C8FFAE"/>
            <w:tcMar>
              <w:top w:w="113" w:type="dxa"/>
              <w:bottom w:w="113" w:type="dxa"/>
            </w:tcMar>
          </w:tcPr>
          <w:p w:rsidR="00E102CA" w:rsidRPr="00060B1A" w:rsidRDefault="00E102CA" w:rsidP="00E102CA">
            <w:r w:rsidRPr="00060B1A">
              <w:t>Does everyone agree?</w:t>
            </w:r>
          </w:p>
        </w:tc>
      </w:tr>
      <w:tr w:rsidR="00E102CA" w:rsidRPr="00060B1A" w:rsidTr="007A5F3A">
        <w:tc>
          <w:tcPr>
            <w:tcW w:w="14572" w:type="dxa"/>
            <w:tcMar>
              <w:top w:w="113" w:type="dxa"/>
              <w:bottom w:w="113" w:type="dxa"/>
            </w:tcMar>
          </w:tcPr>
          <w:p w:rsidR="00E102CA" w:rsidRPr="00060B1A" w:rsidRDefault="00E102CA" w:rsidP="00E102CA"/>
        </w:tc>
      </w:tr>
    </w:tbl>
    <w:p w:rsidR="00E102CA" w:rsidRPr="006555C4" w:rsidRDefault="00E102CA" w:rsidP="00060B1A"/>
    <w:p w:rsidR="00647392" w:rsidRDefault="00647392" w:rsidP="00647392">
      <w:pPr>
        <w:pStyle w:val="Title"/>
      </w:pPr>
      <w:r>
        <w:lastRenderedPageBreak/>
        <w:t xml:space="preserve">Adoption Support Assessment </w:t>
      </w:r>
    </w:p>
    <w:p w:rsidR="00647392" w:rsidRDefault="00647392" w:rsidP="00647392">
      <w:pPr>
        <w:pStyle w:val="StyleTitle16ptItalicGray-50LinespacingExactly12pt"/>
        <w:rPr>
          <w:rStyle w:val="SubtleEmphasis"/>
          <w:i/>
          <w:iCs/>
        </w:rPr>
      </w:pPr>
      <w:r>
        <w:rPr>
          <w:rStyle w:val="SubtleEmphasis"/>
          <w:i/>
          <w:iCs/>
        </w:rPr>
        <w:t xml:space="preserve">Formulation of the Adoption Support </w:t>
      </w:r>
      <w:r w:rsidR="00316D48">
        <w:rPr>
          <w:rStyle w:val="SubtleEmphasis"/>
          <w:i/>
          <w:iCs/>
        </w:rPr>
        <w:t xml:space="preserve">Plan </w:t>
      </w:r>
      <w:r>
        <w:rPr>
          <w:rStyle w:val="SubtleEmphasis"/>
          <w:i/>
          <w:iCs/>
        </w:rPr>
        <w:t>and Recommendations (Part 5)</w:t>
      </w:r>
    </w:p>
    <w:p w:rsidR="00647392" w:rsidRDefault="00647392" w:rsidP="00F92CDE">
      <w:pPr>
        <w:pStyle w:val="Heading2"/>
      </w:pPr>
    </w:p>
    <w:p w:rsidR="00060B1A" w:rsidRDefault="00F92CDE" w:rsidP="00F92CDE">
      <w:pPr>
        <w:pStyle w:val="Heading2"/>
      </w:pPr>
      <w:r>
        <w:t>Assessment of Adoption Suppo</w:t>
      </w:r>
      <w:r w:rsidR="00C8270B">
        <w:t xml:space="preserve">rt Needs Report </w:t>
      </w:r>
      <w:r>
        <w:t>(ASSR 2005, Regulation 14(3)(b)</w:t>
      </w:r>
      <w:r w:rsidR="00C3416D">
        <w:t>)</w:t>
      </w:r>
    </w:p>
    <w:p w:rsidR="00F92CDE" w:rsidRPr="00F92CDE" w:rsidRDefault="00F92CDE" w:rsidP="00F92C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421"/>
        <w:gridCol w:w="3643"/>
      </w:tblGrid>
      <w:tr w:rsidR="007C1672" w:rsidTr="007A5F3A">
        <w:tc>
          <w:tcPr>
            <w:tcW w:w="14572" w:type="dxa"/>
            <w:gridSpan w:val="3"/>
            <w:shd w:val="clear" w:color="auto" w:fill="FFE5CB"/>
            <w:tcMar>
              <w:top w:w="113" w:type="dxa"/>
              <w:bottom w:w="113" w:type="dxa"/>
            </w:tcMar>
          </w:tcPr>
          <w:p w:rsidR="007C1672" w:rsidRDefault="007C1672" w:rsidP="00060B1A">
            <w:r w:rsidRPr="006555C4">
              <w:t xml:space="preserve">Analysis of key </w:t>
            </w:r>
            <w:r>
              <w:t xml:space="preserve">information </w:t>
            </w:r>
          </w:p>
        </w:tc>
      </w:tr>
      <w:tr w:rsidR="00060B1A" w:rsidTr="007A5F3A">
        <w:tc>
          <w:tcPr>
            <w:tcW w:w="14572" w:type="dxa"/>
            <w:gridSpan w:val="3"/>
            <w:tcMar>
              <w:top w:w="113" w:type="dxa"/>
              <w:bottom w:w="113" w:type="dxa"/>
            </w:tcMar>
          </w:tcPr>
          <w:p w:rsidR="00060B1A" w:rsidRDefault="00060B1A" w:rsidP="00060B1A"/>
          <w:p w:rsidR="00060B1A" w:rsidRDefault="00060B1A" w:rsidP="00060B1A"/>
          <w:p w:rsidR="00060B1A" w:rsidRDefault="00060B1A" w:rsidP="00060B1A"/>
          <w:p w:rsidR="00060B1A" w:rsidRDefault="00060B1A" w:rsidP="00060B1A"/>
          <w:p w:rsidR="00060B1A" w:rsidRDefault="00060B1A" w:rsidP="00060B1A"/>
          <w:p w:rsidR="00E102CA" w:rsidRDefault="00E102CA" w:rsidP="00060B1A"/>
          <w:p w:rsidR="00E102CA" w:rsidRDefault="00E102CA" w:rsidP="00060B1A"/>
          <w:p w:rsidR="00060B1A" w:rsidRDefault="00060B1A" w:rsidP="00060B1A"/>
        </w:tc>
      </w:tr>
      <w:tr w:rsidR="00C3416D" w:rsidTr="007A5F3A">
        <w:tc>
          <w:tcPr>
            <w:tcW w:w="14572" w:type="dxa"/>
            <w:gridSpan w:val="3"/>
            <w:shd w:val="clear" w:color="auto" w:fill="FFE5CB"/>
            <w:tcMar>
              <w:top w:w="113" w:type="dxa"/>
              <w:bottom w:w="113" w:type="dxa"/>
            </w:tcMar>
          </w:tcPr>
          <w:p w:rsidR="00C3416D" w:rsidRDefault="00C3416D" w:rsidP="00060B1A">
            <w:r>
              <w:t>Recommendations</w:t>
            </w:r>
          </w:p>
        </w:tc>
      </w:tr>
      <w:tr w:rsidR="00C3416D" w:rsidTr="007A5F3A">
        <w:tc>
          <w:tcPr>
            <w:tcW w:w="14572" w:type="dxa"/>
            <w:gridSpan w:val="3"/>
            <w:tcMar>
              <w:top w:w="113" w:type="dxa"/>
              <w:bottom w:w="113" w:type="dxa"/>
            </w:tcMar>
          </w:tcPr>
          <w:p w:rsidR="00C3416D" w:rsidRDefault="00C3416D" w:rsidP="00060B1A"/>
          <w:p w:rsidR="00C3416D" w:rsidRDefault="00C3416D" w:rsidP="00060B1A"/>
          <w:p w:rsidR="00C3416D" w:rsidRDefault="00C3416D" w:rsidP="00060B1A"/>
          <w:p w:rsidR="00C3416D" w:rsidRDefault="00C3416D" w:rsidP="00060B1A"/>
          <w:p w:rsidR="00C3416D" w:rsidRDefault="00C3416D" w:rsidP="00060B1A"/>
        </w:tc>
      </w:tr>
      <w:tr w:rsidR="000A1260" w:rsidTr="007A5F3A">
        <w:tc>
          <w:tcPr>
            <w:tcW w:w="5508" w:type="dxa"/>
            <w:tcMar>
              <w:top w:w="113" w:type="dxa"/>
              <w:bottom w:w="113" w:type="dxa"/>
            </w:tcMar>
          </w:tcPr>
          <w:p w:rsidR="000A1260" w:rsidRDefault="00F92CDE" w:rsidP="00060B1A">
            <w:r>
              <w:t>Social Worker</w:t>
            </w:r>
            <w:r w:rsidR="000A1260">
              <w:t xml:space="preserve"> Name</w:t>
            </w:r>
          </w:p>
        </w:tc>
        <w:tc>
          <w:tcPr>
            <w:tcW w:w="5421" w:type="dxa"/>
            <w:tcMar>
              <w:top w:w="113" w:type="dxa"/>
              <w:bottom w:w="113" w:type="dxa"/>
            </w:tcMar>
          </w:tcPr>
          <w:p w:rsidR="000A1260" w:rsidRDefault="000A1260" w:rsidP="00060B1A">
            <w:r>
              <w:t xml:space="preserve">Signature 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</w:tcPr>
          <w:p w:rsidR="000A1260" w:rsidRDefault="000A1260" w:rsidP="00060B1A">
            <w:r>
              <w:t>Date</w:t>
            </w:r>
          </w:p>
        </w:tc>
      </w:tr>
      <w:tr w:rsidR="00F92CDE" w:rsidTr="007A5F3A">
        <w:tc>
          <w:tcPr>
            <w:tcW w:w="5508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 xml:space="preserve">ASSA </w:t>
            </w:r>
          </w:p>
        </w:tc>
        <w:tc>
          <w:tcPr>
            <w:tcW w:w="5421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 xml:space="preserve">Signature 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>Date</w:t>
            </w:r>
          </w:p>
        </w:tc>
      </w:tr>
    </w:tbl>
    <w:p w:rsidR="00060B1A" w:rsidRDefault="00F92CDE" w:rsidP="00F92CDE">
      <w:pPr>
        <w:pStyle w:val="Heading2"/>
      </w:pPr>
      <w:r>
        <w:lastRenderedPageBreak/>
        <w:t>If further assessment of need is required</w:t>
      </w:r>
    </w:p>
    <w:p w:rsidR="00F92CDE" w:rsidRDefault="00F92CDE" w:rsidP="00060B1A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770"/>
        <w:gridCol w:w="3651"/>
        <w:gridCol w:w="3643"/>
      </w:tblGrid>
      <w:tr w:rsidR="00F92CDE" w:rsidTr="007A5F3A">
        <w:tc>
          <w:tcPr>
            <w:tcW w:w="7278" w:type="dxa"/>
            <w:gridSpan w:val="2"/>
            <w:shd w:val="clear" w:color="auto" w:fill="FFE5CB"/>
            <w:tcMar>
              <w:top w:w="113" w:type="dxa"/>
              <w:bottom w:w="113" w:type="dxa"/>
            </w:tcMar>
          </w:tcPr>
          <w:p w:rsidR="00F92CDE" w:rsidRDefault="00F92CDE" w:rsidP="007A5F3A">
            <w:pPr>
              <w:jc w:val="center"/>
            </w:pPr>
          </w:p>
        </w:tc>
        <w:tc>
          <w:tcPr>
            <w:tcW w:w="7294" w:type="dxa"/>
            <w:gridSpan w:val="2"/>
            <w:shd w:val="clear" w:color="auto" w:fill="FFE5CB"/>
            <w:tcMar>
              <w:top w:w="113" w:type="dxa"/>
              <w:bottom w:w="113" w:type="dxa"/>
            </w:tcMar>
          </w:tcPr>
          <w:p w:rsidR="00F92CDE" w:rsidRDefault="00F92CDE" w:rsidP="007A5F3A">
            <w:pPr>
              <w:jc w:val="center"/>
            </w:pPr>
            <w:r>
              <w:t>Date completed/decision made</w:t>
            </w:r>
          </w:p>
        </w:tc>
      </w:tr>
      <w:tr w:rsidR="00F92CDE" w:rsidTr="007A5F3A">
        <w:tc>
          <w:tcPr>
            <w:tcW w:w="7278" w:type="dxa"/>
            <w:gridSpan w:val="2"/>
            <w:tcMar>
              <w:top w:w="113" w:type="dxa"/>
              <w:bottom w:w="113" w:type="dxa"/>
            </w:tcMar>
          </w:tcPr>
          <w:p w:rsidR="00F92CDE" w:rsidRPr="006555C4" w:rsidRDefault="00F92CDE" w:rsidP="00F92CDE">
            <w:r w:rsidRPr="006555C4">
              <w:t>Identify issues that need further clarification.</w:t>
            </w:r>
          </w:p>
          <w:p w:rsidR="00F92CDE" w:rsidRDefault="00F92CDE" w:rsidP="00F92CDE"/>
        </w:tc>
        <w:tc>
          <w:tcPr>
            <w:tcW w:w="7294" w:type="dxa"/>
            <w:gridSpan w:val="2"/>
            <w:tcMar>
              <w:top w:w="113" w:type="dxa"/>
              <w:bottom w:w="113" w:type="dxa"/>
            </w:tcMar>
          </w:tcPr>
          <w:p w:rsidR="00F92CDE" w:rsidRDefault="00F92CDE" w:rsidP="00F92CDE"/>
        </w:tc>
      </w:tr>
      <w:tr w:rsidR="00F92CDE" w:rsidTr="007A5F3A">
        <w:tc>
          <w:tcPr>
            <w:tcW w:w="7278" w:type="dxa"/>
            <w:gridSpan w:val="2"/>
            <w:tcMar>
              <w:top w:w="113" w:type="dxa"/>
              <w:bottom w:w="113" w:type="dxa"/>
            </w:tcMar>
          </w:tcPr>
          <w:p w:rsidR="00F92CDE" w:rsidRPr="006555C4" w:rsidRDefault="00F92CDE" w:rsidP="00F92CDE">
            <w:r w:rsidRPr="006555C4">
              <w:t>Identify who should undertake the further assessment.</w:t>
            </w:r>
          </w:p>
          <w:p w:rsidR="00F92CDE" w:rsidRDefault="00F92CDE" w:rsidP="00F92CDE"/>
        </w:tc>
        <w:tc>
          <w:tcPr>
            <w:tcW w:w="7294" w:type="dxa"/>
            <w:gridSpan w:val="2"/>
            <w:tcMar>
              <w:top w:w="113" w:type="dxa"/>
              <w:bottom w:w="113" w:type="dxa"/>
            </w:tcMar>
          </w:tcPr>
          <w:p w:rsidR="00F92CDE" w:rsidRDefault="00F92CDE" w:rsidP="00F92CDE"/>
        </w:tc>
      </w:tr>
      <w:tr w:rsidR="00F92CDE" w:rsidTr="007A5F3A">
        <w:tc>
          <w:tcPr>
            <w:tcW w:w="7278" w:type="dxa"/>
            <w:gridSpan w:val="2"/>
            <w:tcMar>
              <w:top w:w="113" w:type="dxa"/>
              <w:bottom w:w="113" w:type="dxa"/>
            </w:tcMar>
          </w:tcPr>
          <w:p w:rsidR="00F92CDE" w:rsidRPr="006555C4" w:rsidRDefault="00F92CDE" w:rsidP="00F92CDE">
            <w:r>
              <w:t>Will an application for funding be made to the Adoption Support Fund</w:t>
            </w:r>
            <w:r w:rsidR="00C3416D">
              <w:t xml:space="preserve"> for this further assessment</w:t>
            </w:r>
            <w:r>
              <w:t>?</w:t>
            </w:r>
          </w:p>
        </w:tc>
        <w:tc>
          <w:tcPr>
            <w:tcW w:w="7294" w:type="dxa"/>
            <w:gridSpan w:val="2"/>
            <w:tcMar>
              <w:top w:w="113" w:type="dxa"/>
              <w:bottom w:w="113" w:type="dxa"/>
            </w:tcMar>
          </w:tcPr>
          <w:p w:rsidR="00F92CDE" w:rsidRDefault="00F92CDE" w:rsidP="00F92CDE"/>
        </w:tc>
      </w:tr>
      <w:tr w:rsidR="00F92CDE" w:rsidTr="007A5F3A">
        <w:tc>
          <w:tcPr>
            <w:tcW w:w="5508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>Social Worker Name</w:t>
            </w:r>
          </w:p>
        </w:tc>
        <w:tc>
          <w:tcPr>
            <w:tcW w:w="5421" w:type="dxa"/>
            <w:gridSpan w:val="2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 xml:space="preserve">Signature 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>Date</w:t>
            </w:r>
          </w:p>
        </w:tc>
      </w:tr>
      <w:tr w:rsidR="00F92CDE" w:rsidTr="007A5F3A">
        <w:tc>
          <w:tcPr>
            <w:tcW w:w="5508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 xml:space="preserve">ASSA </w:t>
            </w:r>
          </w:p>
        </w:tc>
        <w:tc>
          <w:tcPr>
            <w:tcW w:w="5421" w:type="dxa"/>
            <w:gridSpan w:val="2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 xml:space="preserve">Signature 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</w:tcPr>
          <w:p w:rsidR="00F92CDE" w:rsidRDefault="00F92CDE" w:rsidP="00F92CDE">
            <w:r>
              <w:t>Date</w:t>
            </w:r>
          </w:p>
        </w:tc>
      </w:tr>
    </w:tbl>
    <w:p w:rsidR="00F92CDE" w:rsidRDefault="00F92CDE" w:rsidP="00060B1A"/>
    <w:p w:rsidR="00741ACF" w:rsidRDefault="00741ACF" w:rsidP="00741ACF">
      <w:pPr>
        <w:pStyle w:val="Title"/>
      </w:pPr>
      <w:r>
        <w:lastRenderedPageBreak/>
        <w:t xml:space="preserve">Adoption Support Assessment </w:t>
      </w:r>
    </w:p>
    <w:p w:rsidR="00741ACF" w:rsidRDefault="001D114F" w:rsidP="00741ACF">
      <w:pPr>
        <w:pStyle w:val="StyleTitle16ptItalicGray-50LinespacingExactly12pt"/>
        <w:rPr>
          <w:rStyle w:val="SubtleEmphasis"/>
          <w:i/>
          <w:iCs/>
        </w:rPr>
      </w:pPr>
      <w:r>
        <w:rPr>
          <w:rStyle w:val="SubtleEmphasis"/>
          <w:i/>
          <w:iCs/>
        </w:rPr>
        <w:t>Notification of proposals and decisions (Part 6)</w:t>
      </w:r>
    </w:p>
    <w:p w:rsidR="001D114F" w:rsidRDefault="001D114F" w:rsidP="001D114F">
      <w:pPr>
        <w:pStyle w:val="Heading2"/>
        <w:rPr>
          <w:rStyle w:val="SubtleEmphasis"/>
          <w:i w:val="0"/>
          <w:iCs w:val="0"/>
          <w:color w:val="4F81BD"/>
        </w:rPr>
      </w:pPr>
      <w:r>
        <w:rPr>
          <w:rStyle w:val="SubtleEmphasis"/>
          <w:i w:val="0"/>
          <w:iCs w:val="0"/>
          <w:color w:val="4F81BD"/>
        </w:rPr>
        <w:t>The Proposed Plan</w:t>
      </w:r>
      <w:r w:rsidRPr="00A5438C">
        <w:rPr>
          <w:rStyle w:val="SubtleEmphasis"/>
          <w:i w:val="0"/>
          <w:iCs w:val="0"/>
          <w:color w:val="4F81BD"/>
        </w:rPr>
        <w:t xml:space="preserve"> </w:t>
      </w:r>
      <w:r>
        <w:rPr>
          <w:rStyle w:val="SubtleEmphasis"/>
          <w:i w:val="0"/>
          <w:iCs w:val="0"/>
          <w:color w:val="4F81BD"/>
        </w:rPr>
        <w:t>to provide Support</w:t>
      </w:r>
      <w:r w:rsidRPr="00A5438C">
        <w:rPr>
          <w:rStyle w:val="SubtleEmphasis"/>
          <w:i w:val="0"/>
          <w:iCs w:val="0"/>
          <w:color w:val="4F81BD"/>
        </w:rPr>
        <w:t xml:space="preserve"> </w:t>
      </w:r>
      <w:r>
        <w:rPr>
          <w:rStyle w:val="SubtleEmphasis"/>
          <w:i w:val="0"/>
          <w:iCs w:val="0"/>
          <w:color w:val="4F81BD"/>
        </w:rPr>
        <w:t>(A&amp;CA 2002 S4(S) and Regulation 17(2 and 3))</w:t>
      </w:r>
    </w:p>
    <w:p w:rsidR="00741ACF" w:rsidRDefault="00741ACF" w:rsidP="00741ACF">
      <w:pPr>
        <w:pStyle w:val="Heading2"/>
      </w:pPr>
      <w:r w:rsidRPr="001E2532">
        <w:t>Adopted child or children to whom the plan refers</w:t>
      </w:r>
    </w:p>
    <w:p w:rsidR="00741ACF" w:rsidRPr="00280F0C" w:rsidRDefault="00741ACF" w:rsidP="00741ACF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816"/>
        <w:gridCol w:w="3492"/>
        <w:gridCol w:w="3496"/>
      </w:tblGrid>
      <w:tr w:rsidR="00741ACF" w:rsidTr="007A5F3A">
        <w:tc>
          <w:tcPr>
            <w:tcW w:w="3826" w:type="dxa"/>
            <w:shd w:val="clear" w:color="auto" w:fill="C2E8FF"/>
            <w:tcMar>
              <w:top w:w="113" w:type="dxa"/>
              <w:bottom w:w="113" w:type="dxa"/>
            </w:tcMar>
          </w:tcPr>
          <w:p w:rsidR="00741ACF" w:rsidRDefault="00741ACF" w:rsidP="007A5F3A">
            <w:pPr>
              <w:jc w:val="center"/>
            </w:pPr>
            <w:r>
              <w:t>First name</w:t>
            </w:r>
          </w:p>
        </w:tc>
        <w:tc>
          <w:tcPr>
            <w:tcW w:w="3872" w:type="dxa"/>
            <w:shd w:val="clear" w:color="auto" w:fill="C2E8FF"/>
            <w:tcMar>
              <w:top w:w="113" w:type="dxa"/>
              <w:bottom w:w="113" w:type="dxa"/>
            </w:tcMar>
          </w:tcPr>
          <w:p w:rsidR="00741ACF" w:rsidRDefault="00741ACF" w:rsidP="007A5F3A">
            <w:pPr>
              <w:jc w:val="center"/>
            </w:pPr>
            <w:r>
              <w:t>Family name</w:t>
            </w:r>
          </w:p>
        </w:tc>
        <w:tc>
          <w:tcPr>
            <w:tcW w:w="3545" w:type="dxa"/>
            <w:shd w:val="clear" w:color="auto" w:fill="C2E8FF"/>
            <w:tcMar>
              <w:top w:w="113" w:type="dxa"/>
              <w:bottom w:w="113" w:type="dxa"/>
            </w:tcMar>
          </w:tcPr>
          <w:p w:rsidR="00741ACF" w:rsidRPr="00AE76F6" w:rsidRDefault="00741ACF" w:rsidP="007A5F3A">
            <w:pPr>
              <w:jc w:val="center"/>
            </w:pPr>
            <w:r>
              <w:t>Date of birth</w:t>
            </w:r>
          </w:p>
        </w:tc>
        <w:tc>
          <w:tcPr>
            <w:tcW w:w="3545" w:type="dxa"/>
            <w:shd w:val="clear" w:color="auto" w:fill="C2E8FF"/>
            <w:tcMar>
              <w:top w:w="113" w:type="dxa"/>
              <w:bottom w:w="113" w:type="dxa"/>
            </w:tcMar>
          </w:tcPr>
          <w:p w:rsidR="00741ACF" w:rsidRDefault="00741ACF" w:rsidP="007A5F3A">
            <w:pPr>
              <w:jc w:val="center"/>
            </w:pPr>
            <w:r>
              <w:t>Agency ref no</w:t>
            </w:r>
          </w:p>
        </w:tc>
      </w:tr>
      <w:tr w:rsidR="00741ACF" w:rsidTr="007A5F3A">
        <w:tc>
          <w:tcPr>
            <w:tcW w:w="3826" w:type="dxa"/>
            <w:tcMar>
              <w:top w:w="113" w:type="dxa"/>
              <w:bottom w:w="113" w:type="dxa"/>
            </w:tcMar>
          </w:tcPr>
          <w:p w:rsidR="00741ACF" w:rsidRDefault="00741ACF" w:rsidP="00093A49"/>
        </w:tc>
        <w:tc>
          <w:tcPr>
            <w:tcW w:w="3872" w:type="dxa"/>
            <w:tcMar>
              <w:top w:w="113" w:type="dxa"/>
              <w:bottom w:w="113" w:type="dxa"/>
            </w:tcMar>
          </w:tcPr>
          <w:p w:rsidR="00741ACF" w:rsidRDefault="00741ACF" w:rsidP="00093A49"/>
        </w:tc>
        <w:tc>
          <w:tcPr>
            <w:tcW w:w="3545" w:type="dxa"/>
            <w:tcMar>
              <w:top w:w="113" w:type="dxa"/>
              <w:bottom w:w="113" w:type="dxa"/>
            </w:tcMar>
          </w:tcPr>
          <w:p w:rsidR="00741ACF" w:rsidRPr="007A5F3A" w:rsidRDefault="00741ACF" w:rsidP="00093A49">
            <w:pPr>
              <w:rPr>
                <w:rFonts w:ascii="Calibri" w:hAnsi="Calibri"/>
              </w:rPr>
            </w:pPr>
          </w:p>
        </w:tc>
        <w:tc>
          <w:tcPr>
            <w:tcW w:w="3545" w:type="dxa"/>
            <w:tcMar>
              <w:top w:w="113" w:type="dxa"/>
              <w:bottom w:w="113" w:type="dxa"/>
            </w:tcMar>
          </w:tcPr>
          <w:p w:rsidR="00741ACF" w:rsidRDefault="00741ACF" w:rsidP="00093A49"/>
        </w:tc>
      </w:tr>
    </w:tbl>
    <w:p w:rsidR="00741ACF" w:rsidRPr="001E2532" w:rsidRDefault="00741ACF" w:rsidP="00741ACF">
      <w:pPr>
        <w:pStyle w:val="Heading2"/>
      </w:pPr>
      <w:r w:rsidRPr="001E2532">
        <w:t>Support needs and services to meet them</w:t>
      </w:r>
    </w:p>
    <w:p w:rsidR="00741ACF" w:rsidRPr="00741ACF" w:rsidRDefault="00741ACF" w:rsidP="00741ACF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427"/>
        <w:gridCol w:w="2427"/>
        <w:gridCol w:w="2427"/>
        <w:gridCol w:w="4864"/>
      </w:tblGrid>
      <w:tr w:rsidR="00152966" w:rsidTr="007A5F3A"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152966" w:rsidRDefault="00152966" w:rsidP="007A5F3A">
            <w:pPr>
              <w:jc w:val="center"/>
            </w:pPr>
            <w:r>
              <w:t>Identified need</w:t>
            </w:r>
          </w:p>
        </w:tc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152966" w:rsidRDefault="00152966" w:rsidP="007A5F3A">
            <w:pPr>
              <w:jc w:val="center"/>
            </w:pPr>
            <w:r>
              <w:t xml:space="preserve">Service to meet </w:t>
            </w:r>
            <w:r>
              <w:br/>
              <w:t>the need</w:t>
            </w:r>
          </w:p>
        </w:tc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152966" w:rsidRPr="00AE76F6" w:rsidRDefault="00152966" w:rsidP="007A5F3A">
            <w:pPr>
              <w:jc w:val="center"/>
            </w:pPr>
            <w:r>
              <w:t>Person responsible for delivering the service</w:t>
            </w:r>
          </w:p>
        </w:tc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152966" w:rsidRDefault="00152966" w:rsidP="007A5F3A">
            <w:pPr>
              <w:jc w:val="center"/>
            </w:pPr>
            <w:r>
              <w:t>Timescale for delivery</w:t>
            </w:r>
          </w:p>
        </w:tc>
        <w:tc>
          <w:tcPr>
            <w:tcW w:w="0" w:type="auto"/>
            <w:shd w:val="clear" w:color="auto" w:fill="C2E8FF"/>
            <w:tcMar>
              <w:top w:w="113" w:type="dxa"/>
              <w:bottom w:w="113" w:type="dxa"/>
            </w:tcMar>
          </w:tcPr>
          <w:p w:rsidR="00152966" w:rsidRDefault="00152966" w:rsidP="007A5F3A">
            <w:pPr>
              <w:jc w:val="center"/>
            </w:pPr>
            <w:r>
              <w:t xml:space="preserve">Planned outcome </w:t>
            </w:r>
            <w:r>
              <w:br/>
              <w:t>of service</w:t>
            </w:r>
          </w:p>
        </w:tc>
      </w:tr>
      <w:tr w:rsidR="00152966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  <w:p w:rsidR="00152966" w:rsidRDefault="00152966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Pr="007A5F3A" w:rsidRDefault="00152966" w:rsidP="00093A49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</w:tc>
        <w:tc>
          <w:tcPr>
            <w:tcW w:w="0" w:type="auto"/>
          </w:tcPr>
          <w:p w:rsidR="00152966" w:rsidRDefault="00152966" w:rsidP="00093A49"/>
        </w:tc>
      </w:tr>
      <w:tr w:rsidR="00152966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  <w:p w:rsidR="00152966" w:rsidRDefault="00152966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Pr="007A5F3A" w:rsidRDefault="00152966" w:rsidP="00093A49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</w:tc>
        <w:tc>
          <w:tcPr>
            <w:tcW w:w="0" w:type="auto"/>
          </w:tcPr>
          <w:p w:rsidR="00152966" w:rsidRDefault="00152966" w:rsidP="00093A49"/>
        </w:tc>
      </w:tr>
      <w:tr w:rsidR="00152966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  <w:p w:rsidR="00152966" w:rsidRDefault="00152966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Pr="007A5F3A" w:rsidRDefault="00152966" w:rsidP="00093A49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152966" w:rsidRDefault="00152966" w:rsidP="00093A49"/>
        </w:tc>
        <w:tc>
          <w:tcPr>
            <w:tcW w:w="0" w:type="auto"/>
          </w:tcPr>
          <w:p w:rsidR="00152966" w:rsidRDefault="00152966" w:rsidP="00093A49"/>
        </w:tc>
      </w:tr>
      <w:tr w:rsidR="008178FB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8178FB" w:rsidRDefault="008178FB" w:rsidP="00093A49"/>
          <w:p w:rsidR="008178FB" w:rsidRDefault="008178FB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8178FB" w:rsidRDefault="008178FB" w:rsidP="00093A49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8178FB" w:rsidRPr="007A5F3A" w:rsidRDefault="008178FB" w:rsidP="00093A49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8178FB" w:rsidRDefault="008178FB" w:rsidP="00093A49"/>
        </w:tc>
        <w:tc>
          <w:tcPr>
            <w:tcW w:w="0" w:type="auto"/>
          </w:tcPr>
          <w:p w:rsidR="008178FB" w:rsidRDefault="008178FB" w:rsidP="00093A49"/>
        </w:tc>
      </w:tr>
    </w:tbl>
    <w:p w:rsidR="00741ACF" w:rsidRDefault="00741ACF" w:rsidP="00741ACF"/>
    <w:p w:rsidR="008178FB" w:rsidRDefault="008178FB" w:rsidP="00741ACF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7"/>
        <w:gridCol w:w="4407"/>
        <w:gridCol w:w="4408"/>
      </w:tblGrid>
      <w:tr w:rsidR="00152966" w:rsidTr="007A5F3A">
        <w:tc>
          <w:tcPr>
            <w:tcW w:w="14788" w:type="dxa"/>
            <w:gridSpan w:val="3"/>
            <w:shd w:val="clear" w:color="auto" w:fill="C2E8FF"/>
            <w:tcMar>
              <w:top w:w="113" w:type="dxa"/>
              <w:bottom w:w="113" w:type="dxa"/>
            </w:tcMar>
          </w:tcPr>
          <w:p w:rsidR="00152966" w:rsidRDefault="00152966" w:rsidP="00152966">
            <w:r>
              <w:t>Person nominated to monitor the provision of service (Regulation 16(4))</w:t>
            </w:r>
          </w:p>
        </w:tc>
      </w:tr>
      <w:tr w:rsidR="00152966" w:rsidTr="007A5F3A">
        <w:tc>
          <w:tcPr>
            <w:tcW w:w="5848" w:type="dxa"/>
            <w:tcMar>
              <w:top w:w="113" w:type="dxa"/>
              <w:bottom w:w="113" w:type="dxa"/>
            </w:tcMar>
          </w:tcPr>
          <w:p w:rsidR="00152966" w:rsidRDefault="00152966" w:rsidP="00152966">
            <w:r>
              <w:t>Prepared by</w:t>
            </w:r>
          </w:p>
        </w:tc>
        <w:tc>
          <w:tcPr>
            <w:tcW w:w="4470" w:type="dxa"/>
          </w:tcPr>
          <w:p w:rsidR="00152966" w:rsidRDefault="00152966" w:rsidP="00152966">
            <w:r>
              <w:t>Signature</w:t>
            </w:r>
          </w:p>
        </w:tc>
        <w:tc>
          <w:tcPr>
            <w:tcW w:w="4470" w:type="dxa"/>
          </w:tcPr>
          <w:p w:rsidR="00152966" w:rsidRDefault="00152966" w:rsidP="00152966">
            <w:r>
              <w:t>Date completed</w:t>
            </w:r>
          </w:p>
        </w:tc>
      </w:tr>
      <w:tr w:rsidR="00152966" w:rsidTr="007A5F3A">
        <w:tc>
          <w:tcPr>
            <w:tcW w:w="5848" w:type="dxa"/>
            <w:tcMar>
              <w:top w:w="113" w:type="dxa"/>
              <w:bottom w:w="113" w:type="dxa"/>
            </w:tcMar>
          </w:tcPr>
          <w:p w:rsidR="00152966" w:rsidRDefault="00152966" w:rsidP="00152966">
            <w:r>
              <w:t>ASSA</w:t>
            </w:r>
          </w:p>
        </w:tc>
        <w:tc>
          <w:tcPr>
            <w:tcW w:w="4470" w:type="dxa"/>
          </w:tcPr>
          <w:p w:rsidR="00152966" w:rsidRDefault="00152966" w:rsidP="00152966">
            <w:r>
              <w:t>Signature</w:t>
            </w:r>
          </w:p>
        </w:tc>
        <w:tc>
          <w:tcPr>
            <w:tcW w:w="4470" w:type="dxa"/>
          </w:tcPr>
          <w:p w:rsidR="00152966" w:rsidRDefault="00152966" w:rsidP="00152966">
            <w:r>
              <w:t>Date approved</w:t>
            </w:r>
          </w:p>
        </w:tc>
      </w:tr>
    </w:tbl>
    <w:p w:rsidR="00152966" w:rsidRDefault="00152966" w:rsidP="00741ACF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6"/>
        <w:gridCol w:w="7286"/>
      </w:tblGrid>
      <w:tr w:rsidR="00F41D40" w:rsidTr="007A5F3A">
        <w:trPr>
          <w:trHeight w:val="405"/>
        </w:trPr>
        <w:tc>
          <w:tcPr>
            <w:tcW w:w="7286" w:type="dxa"/>
            <w:shd w:val="clear" w:color="auto" w:fill="C2E8FF"/>
            <w:tcMar>
              <w:top w:w="113" w:type="dxa"/>
              <w:bottom w:w="113" w:type="dxa"/>
            </w:tcMar>
          </w:tcPr>
          <w:p w:rsidR="00F41D40" w:rsidRDefault="00F41D40" w:rsidP="00F41D40">
            <w:r>
              <w:t>Do proposed ‘therapeutic’ services fall within the scope of the Adoption Support Fund?</w:t>
            </w:r>
          </w:p>
        </w:tc>
        <w:tc>
          <w:tcPr>
            <w:tcW w:w="7286" w:type="dxa"/>
            <w:shd w:val="clear" w:color="auto" w:fill="FFFFFF"/>
          </w:tcPr>
          <w:p w:rsidR="00F41D40" w:rsidRDefault="00F41D40" w:rsidP="00F41D40"/>
        </w:tc>
      </w:tr>
      <w:tr w:rsidR="00F41D40" w:rsidTr="007A5F3A">
        <w:trPr>
          <w:trHeight w:val="405"/>
        </w:trPr>
        <w:tc>
          <w:tcPr>
            <w:tcW w:w="7286" w:type="dxa"/>
            <w:shd w:val="clear" w:color="auto" w:fill="C2E8FF"/>
            <w:tcMar>
              <w:top w:w="113" w:type="dxa"/>
              <w:bottom w:w="113" w:type="dxa"/>
            </w:tcMar>
          </w:tcPr>
          <w:p w:rsidR="00F41D40" w:rsidRDefault="00F41D40" w:rsidP="00F41D40">
            <w:r>
              <w:t>If so, will an application be made to the fund?</w:t>
            </w:r>
          </w:p>
        </w:tc>
        <w:tc>
          <w:tcPr>
            <w:tcW w:w="7286" w:type="dxa"/>
            <w:shd w:val="clear" w:color="auto" w:fill="FFFFFF"/>
          </w:tcPr>
          <w:p w:rsidR="00F41D40" w:rsidRDefault="00F41D40" w:rsidP="00F41D40"/>
        </w:tc>
      </w:tr>
    </w:tbl>
    <w:p w:rsidR="00E02E27" w:rsidRDefault="00152966" w:rsidP="00152966">
      <w:pPr>
        <w:pStyle w:val="Heading2"/>
      </w:pPr>
      <w:r>
        <w:br w:type="page"/>
      </w:r>
      <w:r>
        <w:lastRenderedPageBreak/>
        <w:t>Comments from adoptive parent(s) and child on the proposed plan (</w:t>
      </w:r>
      <w:r w:rsidR="00F41D40">
        <w:t>R</w:t>
      </w:r>
      <w:r>
        <w:t>egulation 17(5a)</w:t>
      </w:r>
      <w:r w:rsidR="00F41D40">
        <w:t>)</w:t>
      </w:r>
    </w:p>
    <w:p w:rsidR="00152966" w:rsidRPr="00152966" w:rsidRDefault="00152966" w:rsidP="00152966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8"/>
        <w:gridCol w:w="4412"/>
        <w:gridCol w:w="4402"/>
      </w:tblGrid>
      <w:tr w:rsidR="00403B43" w:rsidTr="007A5F3A">
        <w:tc>
          <w:tcPr>
            <w:tcW w:w="14788" w:type="dxa"/>
            <w:gridSpan w:val="3"/>
            <w:shd w:val="clear" w:color="auto" w:fill="C2E8FF"/>
            <w:tcMar>
              <w:top w:w="113" w:type="dxa"/>
              <w:bottom w:w="113" w:type="dxa"/>
            </w:tcMar>
          </w:tcPr>
          <w:p w:rsidR="00403B43" w:rsidRDefault="00403B43" w:rsidP="00741ACF">
            <w:r>
              <w:t>Comments fro</w:t>
            </w:r>
            <w:r w:rsidR="00152966">
              <w:t>m adoptive parents(s) on the proposed plan</w:t>
            </w:r>
          </w:p>
        </w:tc>
      </w:tr>
      <w:tr w:rsidR="00403B43" w:rsidTr="007A5F3A">
        <w:tc>
          <w:tcPr>
            <w:tcW w:w="14788" w:type="dxa"/>
            <w:gridSpan w:val="3"/>
            <w:tcMar>
              <w:top w:w="113" w:type="dxa"/>
              <w:bottom w:w="113" w:type="dxa"/>
            </w:tcMar>
          </w:tcPr>
          <w:p w:rsidR="00403B43" w:rsidRDefault="00403B43" w:rsidP="00741ACF"/>
        </w:tc>
      </w:tr>
      <w:tr w:rsidR="00403B43" w:rsidTr="007A5F3A">
        <w:tc>
          <w:tcPr>
            <w:tcW w:w="5848" w:type="dxa"/>
            <w:tcMar>
              <w:top w:w="113" w:type="dxa"/>
              <w:bottom w:w="113" w:type="dxa"/>
            </w:tcMar>
          </w:tcPr>
          <w:p w:rsidR="00403B43" w:rsidRDefault="00403B43" w:rsidP="00741ACF">
            <w:r>
              <w:t>Name</w:t>
            </w:r>
          </w:p>
        </w:tc>
        <w:tc>
          <w:tcPr>
            <w:tcW w:w="4470" w:type="dxa"/>
          </w:tcPr>
          <w:p w:rsidR="00403B43" w:rsidRDefault="00403B43" w:rsidP="00741ACF">
            <w:r>
              <w:t>Signature</w:t>
            </w:r>
          </w:p>
        </w:tc>
        <w:tc>
          <w:tcPr>
            <w:tcW w:w="4470" w:type="dxa"/>
          </w:tcPr>
          <w:p w:rsidR="00403B43" w:rsidRDefault="00403B43" w:rsidP="00741ACF">
            <w:r>
              <w:t>Date</w:t>
            </w:r>
          </w:p>
        </w:tc>
      </w:tr>
      <w:tr w:rsidR="00403B43" w:rsidTr="007A5F3A">
        <w:tc>
          <w:tcPr>
            <w:tcW w:w="14788" w:type="dxa"/>
            <w:gridSpan w:val="3"/>
            <w:shd w:val="clear" w:color="auto" w:fill="C2E8FF"/>
            <w:tcMar>
              <w:top w:w="113" w:type="dxa"/>
              <w:bottom w:w="113" w:type="dxa"/>
            </w:tcMar>
          </w:tcPr>
          <w:p w:rsidR="00403B43" w:rsidRDefault="00403B43" w:rsidP="00741ACF">
            <w:r>
              <w:t>Comments from the child</w:t>
            </w:r>
            <w:r w:rsidR="00152966">
              <w:t xml:space="preserve"> on the proposed plan </w:t>
            </w:r>
          </w:p>
        </w:tc>
      </w:tr>
      <w:tr w:rsidR="00403B43" w:rsidTr="007A5F3A">
        <w:tc>
          <w:tcPr>
            <w:tcW w:w="14788" w:type="dxa"/>
            <w:gridSpan w:val="3"/>
            <w:tcMar>
              <w:top w:w="113" w:type="dxa"/>
              <w:bottom w:w="113" w:type="dxa"/>
            </w:tcMar>
          </w:tcPr>
          <w:p w:rsidR="00403B43" w:rsidRDefault="00403B43" w:rsidP="00741ACF"/>
        </w:tc>
      </w:tr>
      <w:tr w:rsidR="00403B43" w:rsidTr="007A5F3A">
        <w:tc>
          <w:tcPr>
            <w:tcW w:w="5848" w:type="dxa"/>
            <w:tcMar>
              <w:top w:w="113" w:type="dxa"/>
              <w:bottom w:w="113" w:type="dxa"/>
            </w:tcMar>
          </w:tcPr>
          <w:p w:rsidR="00403B43" w:rsidRDefault="00403B43" w:rsidP="00403B43">
            <w:r>
              <w:t>Name</w:t>
            </w:r>
          </w:p>
        </w:tc>
        <w:tc>
          <w:tcPr>
            <w:tcW w:w="4470" w:type="dxa"/>
          </w:tcPr>
          <w:p w:rsidR="00403B43" w:rsidRDefault="00403B43" w:rsidP="00403B43">
            <w:r>
              <w:t>Signature</w:t>
            </w:r>
          </w:p>
        </w:tc>
        <w:tc>
          <w:tcPr>
            <w:tcW w:w="4470" w:type="dxa"/>
          </w:tcPr>
          <w:p w:rsidR="00403B43" w:rsidRDefault="00403B43" w:rsidP="00403B43">
            <w:r>
              <w:t>Date</w:t>
            </w:r>
          </w:p>
        </w:tc>
      </w:tr>
    </w:tbl>
    <w:p w:rsidR="00280F0C" w:rsidRDefault="00280F0C" w:rsidP="00741ACF"/>
    <w:p w:rsidR="00187600" w:rsidRDefault="00187600" w:rsidP="00741ACF"/>
    <w:p w:rsidR="00187600" w:rsidRDefault="00187600" w:rsidP="00741ACF"/>
    <w:p w:rsidR="00187600" w:rsidRDefault="00187600" w:rsidP="00741ACF"/>
    <w:p w:rsidR="00187600" w:rsidRDefault="00187600" w:rsidP="00741ACF"/>
    <w:p w:rsidR="00187600" w:rsidRDefault="00187600" w:rsidP="00741ACF"/>
    <w:p w:rsidR="00187600" w:rsidRDefault="00187600" w:rsidP="00741ACF"/>
    <w:p w:rsidR="00187600" w:rsidRDefault="00187600" w:rsidP="00741ACF"/>
    <w:p w:rsidR="00CF23D3" w:rsidRPr="001E2532" w:rsidRDefault="00CF23D3" w:rsidP="00CF23D3">
      <w:pPr>
        <w:pStyle w:val="Heading2"/>
      </w:pPr>
      <w:r>
        <w:br w:type="page"/>
      </w:r>
      <w:r>
        <w:lastRenderedPageBreak/>
        <w:t>Notification of the Decision and agreed Plan to provide Sup</w:t>
      </w:r>
      <w:r w:rsidR="00066FBF">
        <w:t>p</w:t>
      </w:r>
      <w:r>
        <w:t>ort Services (A&amp;CA 2002 S4(5)  and Regulation 18(2))</w:t>
      </w:r>
    </w:p>
    <w:p w:rsidR="00CF23D3" w:rsidRPr="00741ACF" w:rsidRDefault="00CF23D3" w:rsidP="00CF23D3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427"/>
        <w:gridCol w:w="2427"/>
        <w:gridCol w:w="2427"/>
        <w:gridCol w:w="4864"/>
      </w:tblGrid>
      <w:tr w:rsidR="00CF23D3" w:rsidTr="007A5F3A"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CF23D3" w:rsidRDefault="00CF23D3" w:rsidP="007A5F3A">
            <w:pPr>
              <w:jc w:val="center"/>
            </w:pPr>
            <w:r>
              <w:t>Identified need</w:t>
            </w:r>
          </w:p>
        </w:tc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CF23D3" w:rsidRDefault="00CF23D3" w:rsidP="007A5F3A">
            <w:pPr>
              <w:jc w:val="center"/>
            </w:pPr>
            <w:r>
              <w:t xml:space="preserve">Service to be provided to meet </w:t>
            </w:r>
            <w:r>
              <w:br/>
              <w:t>the need</w:t>
            </w:r>
          </w:p>
        </w:tc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CF23D3" w:rsidRPr="00AE76F6" w:rsidRDefault="00CF23D3" w:rsidP="007A5F3A">
            <w:pPr>
              <w:jc w:val="center"/>
            </w:pPr>
            <w:r>
              <w:t>Person responsible for delivering the service</w:t>
            </w:r>
          </w:p>
        </w:tc>
        <w:tc>
          <w:tcPr>
            <w:tcW w:w="2427" w:type="dxa"/>
            <w:shd w:val="clear" w:color="auto" w:fill="C2E8FF"/>
            <w:tcMar>
              <w:top w:w="113" w:type="dxa"/>
              <w:bottom w:w="113" w:type="dxa"/>
            </w:tcMar>
          </w:tcPr>
          <w:p w:rsidR="00CF23D3" w:rsidRDefault="00CF23D3" w:rsidP="007A5F3A">
            <w:pPr>
              <w:jc w:val="center"/>
            </w:pPr>
            <w:r>
              <w:t>Timescale for delivery</w:t>
            </w:r>
          </w:p>
        </w:tc>
        <w:tc>
          <w:tcPr>
            <w:tcW w:w="0" w:type="auto"/>
            <w:shd w:val="clear" w:color="auto" w:fill="C2E8FF"/>
            <w:tcMar>
              <w:top w:w="113" w:type="dxa"/>
              <w:bottom w:w="113" w:type="dxa"/>
            </w:tcMar>
          </w:tcPr>
          <w:p w:rsidR="00CF23D3" w:rsidRDefault="00CF23D3" w:rsidP="007A5F3A">
            <w:pPr>
              <w:jc w:val="center"/>
            </w:pPr>
            <w:r>
              <w:t xml:space="preserve">Planned outcome </w:t>
            </w:r>
            <w:r>
              <w:br/>
              <w:t>of service</w:t>
            </w:r>
          </w:p>
        </w:tc>
      </w:tr>
      <w:tr w:rsidR="00CF23D3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Pr="007A5F3A" w:rsidRDefault="00CF23D3" w:rsidP="00CF23D3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0" w:type="auto"/>
          </w:tcPr>
          <w:p w:rsidR="00CF23D3" w:rsidRDefault="00CF23D3" w:rsidP="00CF23D3"/>
        </w:tc>
      </w:tr>
      <w:tr w:rsidR="00CF23D3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Pr="007A5F3A" w:rsidRDefault="00CF23D3" w:rsidP="00CF23D3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0" w:type="auto"/>
          </w:tcPr>
          <w:p w:rsidR="00CF23D3" w:rsidRDefault="00CF23D3" w:rsidP="00CF23D3"/>
        </w:tc>
      </w:tr>
      <w:tr w:rsidR="00CF23D3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Pr="007A5F3A" w:rsidRDefault="00CF23D3" w:rsidP="00CF23D3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0" w:type="auto"/>
          </w:tcPr>
          <w:p w:rsidR="00CF23D3" w:rsidRDefault="00CF23D3" w:rsidP="00CF23D3"/>
        </w:tc>
      </w:tr>
      <w:tr w:rsidR="00CF23D3" w:rsidTr="007A5F3A"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Pr="007A5F3A" w:rsidRDefault="00CF23D3" w:rsidP="00CF23D3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Mar>
              <w:top w:w="113" w:type="dxa"/>
              <w:bottom w:w="113" w:type="dxa"/>
            </w:tcMar>
          </w:tcPr>
          <w:p w:rsidR="00CF23D3" w:rsidRDefault="00CF23D3" w:rsidP="00CF23D3"/>
        </w:tc>
        <w:tc>
          <w:tcPr>
            <w:tcW w:w="0" w:type="auto"/>
          </w:tcPr>
          <w:p w:rsidR="00CF23D3" w:rsidRDefault="00CF23D3" w:rsidP="00CF23D3"/>
        </w:tc>
      </w:tr>
    </w:tbl>
    <w:p w:rsidR="00CF23D3" w:rsidRDefault="00CF23D3" w:rsidP="00CF23D3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7"/>
        <w:gridCol w:w="4407"/>
        <w:gridCol w:w="4408"/>
      </w:tblGrid>
      <w:tr w:rsidR="00CF23D3" w:rsidTr="007A5F3A">
        <w:tc>
          <w:tcPr>
            <w:tcW w:w="14788" w:type="dxa"/>
            <w:gridSpan w:val="3"/>
            <w:shd w:val="clear" w:color="auto" w:fill="C2E8FF"/>
            <w:tcMar>
              <w:top w:w="113" w:type="dxa"/>
              <w:bottom w:w="113" w:type="dxa"/>
            </w:tcMar>
          </w:tcPr>
          <w:p w:rsidR="00CF23D3" w:rsidRDefault="00CF23D3" w:rsidP="00CF23D3">
            <w:r>
              <w:t>Person nominated to monitor the provision of service (Regulation 16(4))</w:t>
            </w:r>
          </w:p>
        </w:tc>
      </w:tr>
      <w:tr w:rsidR="00CF23D3" w:rsidTr="007A5F3A">
        <w:tc>
          <w:tcPr>
            <w:tcW w:w="5848" w:type="dxa"/>
            <w:tcMar>
              <w:top w:w="113" w:type="dxa"/>
              <w:bottom w:w="113" w:type="dxa"/>
            </w:tcMar>
          </w:tcPr>
          <w:p w:rsidR="00CF23D3" w:rsidRDefault="00CF23D3" w:rsidP="00CF23D3">
            <w:r>
              <w:t>Prepared by</w:t>
            </w:r>
          </w:p>
        </w:tc>
        <w:tc>
          <w:tcPr>
            <w:tcW w:w="4470" w:type="dxa"/>
          </w:tcPr>
          <w:p w:rsidR="00CF23D3" w:rsidRDefault="00CF23D3" w:rsidP="00CF23D3">
            <w:r>
              <w:t>Signature</w:t>
            </w:r>
          </w:p>
        </w:tc>
        <w:tc>
          <w:tcPr>
            <w:tcW w:w="4470" w:type="dxa"/>
          </w:tcPr>
          <w:p w:rsidR="00CF23D3" w:rsidRDefault="00CF23D3" w:rsidP="00CF23D3">
            <w:r>
              <w:t>Date completed</w:t>
            </w:r>
          </w:p>
        </w:tc>
      </w:tr>
      <w:tr w:rsidR="00CF23D3" w:rsidTr="007A5F3A">
        <w:tc>
          <w:tcPr>
            <w:tcW w:w="5848" w:type="dxa"/>
            <w:tcMar>
              <w:top w:w="113" w:type="dxa"/>
              <w:bottom w:w="113" w:type="dxa"/>
            </w:tcMar>
          </w:tcPr>
          <w:p w:rsidR="00CF23D3" w:rsidRDefault="00CF23D3" w:rsidP="00CF23D3">
            <w:r>
              <w:t>ASSA</w:t>
            </w:r>
          </w:p>
        </w:tc>
        <w:tc>
          <w:tcPr>
            <w:tcW w:w="4470" w:type="dxa"/>
          </w:tcPr>
          <w:p w:rsidR="00CF23D3" w:rsidRDefault="00CF23D3" w:rsidP="00CF23D3">
            <w:r>
              <w:t>Signature</w:t>
            </w:r>
          </w:p>
        </w:tc>
        <w:tc>
          <w:tcPr>
            <w:tcW w:w="4470" w:type="dxa"/>
          </w:tcPr>
          <w:p w:rsidR="00CF23D3" w:rsidRDefault="00CF23D3" w:rsidP="00CF23D3">
            <w:r>
              <w:t>Date approved</w:t>
            </w:r>
          </w:p>
        </w:tc>
      </w:tr>
    </w:tbl>
    <w:p w:rsidR="00CF23D3" w:rsidRDefault="00CF23D3" w:rsidP="00CF23D3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6"/>
        <w:gridCol w:w="7286"/>
      </w:tblGrid>
      <w:tr w:rsidR="00F41D40" w:rsidTr="007A5F3A">
        <w:trPr>
          <w:trHeight w:val="405"/>
        </w:trPr>
        <w:tc>
          <w:tcPr>
            <w:tcW w:w="7286" w:type="dxa"/>
            <w:shd w:val="clear" w:color="auto" w:fill="C2E8FF"/>
            <w:tcMar>
              <w:top w:w="113" w:type="dxa"/>
              <w:bottom w:w="113" w:type="dxa"/>
            </w:tcMar>
          </w:tcPr>
          <w:p w:rsidR="00F41D40" w:rsidRDefault="00F41D40" w:rsidP="00F41D40">
            <w:r>
              <w:t>Do proposed ‘therapeutic’ services fall within the scope of the Adoption Support Fund?</w:t>
            </w:r>
          </w:p>
        </w:tc>
        <w:tc>
          <w:tcPr>
            <w:tcW w:w="7286" w:type="dxa"/>
            <w:shd w:val="clear" w:color="auto" w:fill="FFFFFF"/>
          </w:tcPr>
          <w:p w:rsidR="00F41D40" w:rsidRDefault="00F41D40" w:rsidP="00F41D40"/>
        </w:tc>
      </w:tr>
      <w:tr w:rsidR="00F41D40" w:rsidTr="007A5F3A">
        <w:trPr>
          <w:trHeight w:val="405"/>
        </w:trPr>
        <w:tc>
          <w:tcPr>
            <w:tcW w:w="7286" w:type="dxa"/>
            <w:shd w:val="clear" w:color="auto" w:fill="C2E8FF"/>
            <w:tcMar>
              <w:top w:w="113" w:type="dxa"/>
              <w:bottom w:w="113" w:type="dxa"/>
            </w:tcMar>
          </w:tcPr>
          <w:p w:rsidR="00F41D40" w:rsidRDefault="00F41D40" w:rsidP="00F41D40">
            <w:r>
              <w:t>If so, will an application be made to the fund?</w:t>
            </w:r>
          </w:p>
        </w:tc>
        <w:tc>
          <w:tcPr>
            <w:tcW w:w="7286" w:type="dxa"/>
            <w:shd w:val="clear" w:color="auto" w:fill="FFFFFF"/>
          </w:tcPr>
          <w:p w:rsidR="00F41D40" w:rsidRDefault="00F41D40" w:rsidP="00F41D40"/>
        </w:tc>
      </w:tr>
    </w:tbl>
    <w:p w:rsidR="00187600" w:rsidRPr="00060B1A" w:rsidRDefault="00187600" w:rsidP="00BA7326"/>
    <w:sectPr w:rsidR="00187600" w:rsidRPr="00060B1A" w:rsidSect="000F58E2">
      <w:headerReference w:type="default" r:id="rId7"/>
      <w:footerReference w:type="default" r:id="rId8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3A" w:rsidRDefault="007A5F3A">
      <w:r>
        <w:separator/>
      </w:r>
    </w:p>
  </w:endnote>
  <w:endnote w:type="continuationSeparator" w:id="0">
    <w:p w:rsidR="007A5F3A" w:rsidRDefault="007A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67" w:rsidRDefault="00151E67" w:rsidP="003B36F8">
    <w:pPr>
      <w:pStyle w:val="Footer"/>
      <w:jc w:val="right"/>
    </w:pPr>
    <w:r>
      <w:tab/>
      <w:t xml:space="preserve">Adoption Support Assessment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775">
      <w:rPr>
        <w:rStyle w:val="PageNumber"/>
        <w:noProof/>
      </w:rPr>
      <w:t>1</w:t>
    </w:r>
    <w:r>
      <w:rPr>
        <w:rStyle w:val="PageNumber"/>
      </w:rPr>
      <w:fldChar w:fldCharType="end"/>
    </w:r>
  </w:p>
  <w:p w:rsidR="00151E67" w:rsidRDefault="00151E67" w:rsidP="003B36F8">
    <w:pPr>
      <w:pStyle w:val="Footer"/>
      <w:tabs>
        <w:tab w:val="clear" w:pos="4153"/>
        <w:tab w:val="clear" w:pos="8306"/>
        <w:tab w:val="left" w:pos="65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3A" w:rsidRDefault="007A5F3A">
      <w:r>
        <w:separator/>
      </w:r>
    </w:p>
  </w:footnote>
  <w:footnote w:type="continuationSeparator" w:id="0">
    <w:p w:rsidR="007A5F3A" w:rsidRDefault="007A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67" w:rsidRDefault="009E5775" w:rsidP="00944A7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80110" cy="5486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B85"/>
    <w:multiLevelType w:val="hybridMultilevel"/>
    <w:tmpl w:val="0BF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495"/>
    <w:multiLevelType w:val="multilevel"/>
    <w:tmpl w:val="81122D6E"/>
    <w:lvl w:ilvl="0">
      <w:start w:val="1"/>
      <w:numFmt w:val="bullet"/>
      <w:lvlText w:val=""/>
      <w:lvlJc w:val="left"/>
      <w:pPr>
        <w:tabs>
          <w:tab w:val="num" w:pos="794"/>
        </w:tabs>
        <w:ind w:left="708" w:hanging="141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13FBE"/>
    <w:multiLevelType w:val="hybridMultilevel"/>
    <w:tmpl w:val="8370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030CB0"/>
    <w:multiLevelType w:val="multilevel"/>
    <w:tmpl w:val="86CE16EC"/>
    <w:lvl w:ilvl="0">
      <w:start w:val="1"/>
      <w:numFmt w:val="bullet"/>
      <w:lvlText w:val=""/>
      <w:lvlJc w:val="left"/>
      <w:pPr>
        <w:tabs>
          <w:tab w:val="num" w:pos="794"/>
        </w:tabs>
        <w:ind w:left="708" w:hanging="141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D337E"/>
    <w:multiLevelType w:val="hybridMultilevel"/>
    <w:tmpl w:val="8370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65372"/>
    <w:multiLevelType w:val="hybridMultilevel"/>
    <w:tmpl w:val="15F4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9B7661"/>
    <w:multiLevelType w:val="hybridMultilevel"/>
    <w:tmpl w:val="8370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680D84"/>
    <w:multiLevelType w:val="hybridMultilevel"/>
    <w:tmpl w:val="A49EED2A"/>
    <w:lvl w:ilvl="0" w:tplc="DAAA5E64">
      <w:start w:val="1"/>
      <w:numFmt w:val="bullet"/>
      <w:pStyle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D0F2E"/>
    <w:multiLevelType w:val="hybridMultilevel"/>
    <w:tmpl w:val="8370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D2CEC"/>
    <w:multiLevelType w:val="hybridMultilevel"/>
    <w:tmpl w:val="8370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057"/>
    <w:rsid w:val="0002799B"/>
    <w:rsid w:val="00060B1A"/>
    <w:rsid w:val="00063C05"/>
    <w:rsid w:val="00064AB2"/>
    <w:rsid w:val="00066FBF"/>
    <w:rsid w:val="00071A58"/>
    <w:rsid w:val="00080A72"/>
    <w:rsid w:val="00093A49"/>
    <w:rsid w:val="000A1260"/>
    <w:rsid w:val="000E2CF9"/>
    <w:rsid w:val="000E5579"/>
    <w:rsid w:val="000F58E2"/>
    <w:rsid w:val="00144F59"/>
    <w:rsid w:val="00151E67"/>
    <w:rsid w:val="00152966"/>
    <w:rsid w:val="00157513"/>
    <w:rsid w:val="001642C4"/>
    <w:rsid w:val="00170EDE"/>
    <w:rsid w:val="001827CE"/>
    <w:rsid w:val="001852D2"/>
    <w:rsid w:val="00187600"/>
    <w:rsid w:val="001A1221"/>
    <w:rsid w:val="001B5ADF"/>
    <w:rsid w:val="001B6F9C"/>
    <w:rsid w:val="001D114F"/>
    <w:rsid w:val="001E7966"/>
    <w:rsid w:val="00237D5D"/>
    <w:rsid w:val="002710AF"/>
    <w:rsid w:val="00280F0C"/>
    <w:rsid w:val="002C3DD2"/>
    <w:rsid w:val="002F138F"/>
    <w:rsid w:val="003116D1"/>
    <w:rsid w:val="00316D48"/>
    <w:rsid w:val="00357B77"/>
    <w:rsid w:val="0036093B"/>
    <w:rsid w:val="00367556"/>
    <w:rsid w:val="00373FF3"/>
    <w:rsid w:val="003A3669"/>
    <w:rsid w:val="003A55DF"/>
    <w:rsid w:val="003B36F8"/>
    <w:rsid w:val="003E2368"/>
    <w:rsid w:val="003E4A96"/>
    <w:rsid w:val="003F27CA"/>
    <w:rsid w:val="00403B43"/>
    <w:rsid w:val="0041127C"/>
    <w:rsid w:val="0045399C"/>
    <w:rsid w:val="005A2385"/>
    <w:rsid w:val="005F5C2F"/>
    <w:rsid w:val="00631B2E"/>
    <w:rsid w:val="00647392"/>
    <w:rsid w:val="00671260"/>
    <w:rsid w:val="006A6D05"/>
    <w:rsid w:val="006B5C37"/>
    <w:rsid w:val="006C094C"/>
    <w:rsid w:val="006D74C7"/>
    <w:rsid w:val="0070720A"/>
    <w:rsid w:val="00707217"/>
    <w:rsid w:val="00733EBA"/>
    <w:rsid w:val="00741ACF"/>
    <w:rsid w:val="007709BA"/>
    <w:rsid w:val="007A5F3A"/>
    <w:rsid w:val="007C1672"/>
    <w:rsid w:val="007D40E4"/>
    <w:rsid w:val="008178FB"/>
    <w:rsid w:val="0082697D"/>
    <w:rsid w:val="0089217B"/>
    <w:rsid w:val="0089587B"/>
    <w:rsid w:val="009037C2"/>
    <w:rsid w:val="0090743E"/>
    <w:rsid w:val="00931334"/>
    <w:rsid w:val="00944A7D"/>
    <w:rsid w:val="00947C9F"/>
    <w:rsid w:val="009914E2"/>
    <w:rsid w:val="00995432"/>
    <w:rsid w:val="009A45B8"/>
    <w:rsid w:val="009A7057"/>
    <w:rsid w:val="009A75FB"/>
    <w:rsid w:val="009E5775"/>
    <w:rsid w:val="009F4397"/>
    <w:rsid w:val="00A5438C"/>
    <w:rsid w:val="00A70A7B"/>
    <w:rsid w:val="00A846E6"/>
    <w:rsid w:val="00A917E9"/>
    <w:rsid w:val="00AB047B"/>
    <w:rsid w:val="00AC10BA"/>
    <w:rsid w:val="00AD7CBB"/>
    <w:rsid w:val="00AE54C0"/>
    <w:rsid w:val="00B23D3B"/>
    <w:rsid w:val="00B3283D"/>
    <w:rsid w:val="00B4618A"/>
    <w:rsid w:val="00B50890"/>
    <w:rsid w:val="00B512DF"/>
    <w:rsid w:val="00B738DE"/>
    <w:rsid w:val="00B80740"/>
    <w:rsid w:val="00BA1C5E"/>
    <w:rsid w:val="00BA7326"/>
    <w:rsid w:val="00C01FB6"/>
    <w:rsid w:val="00C0217E"/>
    <w:rsid w:val="00C3416D"/>
    <w:rsid w:val="00C611E8"/>
    <w:rsid w:val="00C633B1"/>
    <w:rsid w:val="00C8270B"/>
    <w:rsid w:val="00C83FCA"/>
    <w:rsid w:val="00CB2C9F"/>
    <w:rsid w:val="00CF23D3"/>
    <w:rsid w:val="00CF28B3"/>
    <w:rsid w:val="00D17ABA"/>
    <w:rsid w:val="00D36321"/>
    <w:rsid w:val="00D90A1D"/>
    <w:rsid w:val="00DA7D71"/>
    <w:rsid w:val="00DB4362"/>
    <w:rsid w:val="00DC272E"/>
    <w:rsid w:val="00E0188D"/>
    <w:rsid w:val="00E02E27"/>
    <w:rsid w:val="00E102CA"/>
    <w:rsid w:val="00E3103D"/>
    <w:rsid w:val="00E47F08"/>
    <w:rsid w:val="00E508BA"/>
    <w:rsid w:val="00E962CB"/>
    <w:rsid w:val="00EF768C"/>
    <w:rsid w:val="00F14034"/>
    <w:rsid w:val="00F3110F"/>
    <w:rsid w:val="00F41D40"/>
    <w:rsid w:val="00F65A7A"/>
    <w:rsid w:val="00F92CDE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6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A7057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FD0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03E2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qFormat/>
    <w:rsid w:val="00A70A7B"/>
    <w:pPr>
      <w:pageBreakBefore/>
      <w:pBdr>
        <w:bottom w:val="single" w:sz="8" w:space="4" w:color="4F81BD"/>
      </w:pBdr>
      <w:spacing w:after="300"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0A7B"/>
    <w:rPr>
      <w:rFonts w:ascii="Calibri" w:eastAsia="MS ????" w:hAnsi="Calibri"/>
      <w:color w:val="17365D"/>
      <w:spacing w:val="5"/>
      <w:kern w:val="28"/>
      <w:sz w:val="52"/>
      <w:szCs w:val="5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A7057"/>
    <w:rPr>
      <w:rFonts w:ascii="Calibri" w:eastAsia="MS ????" w:hAnsi="Calibri" w:cs="Times New Roman"/>
      <w:b/>
      <w:bCs/>
      <w:color w:val="4F81BD"/>
      <w:sz w:val="26"/>
      <w:szCs w:val="26"/>
      <w:lang w:val="en-GB"/>
    </w:rPr>
  </w:style>
  <w:style w:type="character" w:styleId="SubtleEmphasis">
    <w:name w:val="Subtle Emphasis"/>
    <w:basedOn w:val="DefaultParagraphFont"/>
    <w:qFormat/>
    <w:rsid w:val="009A7057"/>
    <w:rPr>
      <w:rFonts w:cs="Times New Roman"/>
      <w:i/>
      <w:iCs/>
      <w:color w:val="808080"/>
    </w:rPr>
  </w:style>
  <w:style w:type="paragraph" w:styleId="ListParagraph">
    <w:name w:val="List Paragraph"/>
    <w:basedOn w:val="Normal"/>
    <w:qFormat/>
    <w:rsid w:val="00063C05"/>
    <w:pPr>
      <w:ind w:left="720"/>
    </w:pPr>
  </w:style>
  <w:style w:type="table" w:styleId="TableGrid">
    <w:name w:val="Table Grid"/>
    <w:basedOn w:val="TableNormal"/>
    <w:rsid w:val="00DC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36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36F8"/>
    <w:pPr>
      <w:tabs>
        <w:tab w:val="center" w:pos="4153"/>
        <w:tab w:val="right" w:pos="8306"/>
      </w:tabs>
    </w:pPr>
    <w:rPr>
      <w:rFonts w:ascii="Calibri" w:hAnsi="Calibri"/>
      <w:sz w:val="20"/>
    </w:rPr>
  </w:style>
  <w:style w:type="character" w:styleId="PageNumber">
    <w:name w:val="page number"/>
    <w:basedOn w:val="DefaultParagraphFont"/>
    <w:rsid w:val="003B36F8"/>
  </w:style>
  <w:style w:type="paragraph" w:customStyle="1" w:styleId="bullet">
    <w:name w:val="bullet"/>
    <w:basedOn w:val="Normal"/>
    <w:rsid w:val="009A75FB"/>
    <w:pPr>
      <w:numPr>
        <w:numId w:val="8"/>
      </w:numPr>
      <w:spacing w:after="60"/>
      <w:ind w:right="1134"/>
    </w:pPr>
  </w:style>
  <w:style w:type="paragraph" w:customStyle="1" w:styleId="StyleTitle16ptItalicGray-50LinespacingExactly12pt">
    <w:name w:val="Style Title + 16 pt Italic Gray-50% Line spacing:  Exactly 12 pt"/>
    <w:basedOn w:val="Title"/>
    <w:rsid w:val="00A70A7B"/>
    <w:pPr>
      <w:pageBreakBefore w:val="0"/>
      <w:spacing w:line="240" w:lineRule="exact"/>
    </w:pPr>
    <w:rPr>
      <w:rFonts w:eastAsia="Times New Roman"/>
      <w:i/>
      <w:iCs/>
      <w:color w:val="808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Support Assessment </vt:lpstr>
    </vt:vector>
  </TitlesOfParts>
  <Company>BAAF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Support Assessment</dc:title>
  <dc:creator>John  Simmonds</dc:creator>
  <cp:lastModifiedBy>millss</cp:lastModifiedBy>
  <cp:revision>2</cp:revision>
  <cp:lastPrinted>2014-05-13T12:15:00Z</cp:lastPrinted>
  <dcterms:created xsi:type="dcterms:W3CDTF">2014-09-16T07:13:00Z</dcterms:created>
  <dcterms:modified xsi:type="dcterms:W3CDTF">2014-09-16T07:13:00Z</dcterms:modified>
</cp:coreProperties>
</file>